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D9A" w:rsidRPr="00E41AC4" w:rsidRDefault="00041D9A" w:rsidP="00041D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  <w:r w:rsidRPr="00E41AC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АДМИНИСТРАЦИЯ МУНИЦИПАЛЬНОГО ОБРАЗОВАНИЯ </w:t>
      </w:r>
    </w:p>
    <w:p w:rsidR="00041D9A" w:rsidRPr="00E41AC4" w:rsidRDefault="00041D9A" w:rsidP="00041D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41AC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КОСЬКОВСКОЕ СЕЛЬСКОЕ ПОСЕЛЕНИЕ</w:t>
      </w:r>
    </w:p>
    <w:p w:rsidR="00041D9A" w:rsidRPr="00E41AC4" w:rsidRDefault="00041D9A" w:rsidP="00041D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41AC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ТИХВИНСКОГО МУНИЦИПАЛЬНОГО РАЙОНА</w:t>
      </w:r>
    </w:p>
    <w:p w:rsidR="00041D9A" w:rsidRPr="00E41AC4" w:rsidRDefault="00041D9A" w:rsidP="00041D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41AC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ЛЕНИНГРАДСКОЙ ОБЛАСТИ</w:t>
      </w:r>
    </w:p>
    <w:p w:rsidR="00041D9A" w:rsidRPr="00E41AC4" w:rsidRDefault="00041D9A" w:rsidP="00041D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41AC4">
        <w:rPr>
          <w:rFonts w:ascii="Times New Roman" w:hAnsi="Times New Roman" w:cs="Times New Roman"/>
          <w:b/>
          <w:bCs/>
          <w:color w:val="000000"/>
          <w:sz w:val="28"/>
          <w:szCs w:val="28"/>
        </w:rPr>
        <w:t>(АДМИНИСТРАЦИЯ КОСЬКОВСКОГО СЕЛЬСКОГО ПОСЕЛЕНИЯ)</w:t>
      </w:r>
    </w:p>
    <w:p w:rsidR="00041D9A" w:rsidRPr="00E41AC4" w:rsidRDefault="00041D9A" w:rsidP="00041D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41D9A" w:rsidRPr="00E41AC4" w:rsidRDefault="00041D9A" w:rsidP="00041D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41AC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:rsidR="00041D9A" w:rsidRPr="00E41AC4" w:rsidRDefault="00041D9A" w:rsidP="00041D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41D9A" w:rsidRPr="00E41AC4" w:rsidRDefault="00041D9A" w:rsidP="00041D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41D9A" w:rsidRPr="00E41AC4" w:rsidRDefault="00041D9A" w:rsidP="00041D9A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41D9A" w:rsidRPr="00E41AC4" w:rsidRDefault="00B831D2" w:rsidP="00041D9A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041D9A" w:rsidRPr="00E41AC4"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15 ноября</w:t>
      </w:r>
      <w:r w:rsidR="00041D9A" w:rsidRPr="00E41AC4"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 w:rsidR="0095674F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041D9A" w:rsidRPr="00E41AC4">
        <w:rPr>
          <w:rFonts w:ascii="Times New Roman" w:hAnsi="Times New Roman" w:cs="Times New Roman"/>
          <w:color w:val="000000"/>
          <w:sz w:val="28"/>
          <w:szCs w:val="28"/>
        </w:rPr>
        <w:t xml:space="preserve"> года           № 06-</w:t>
      </w:r>
      <w:r>
        <w:rPr>
          <w:rFonts w:ascii="Times New Roman" w:hAnsi="Times New Roman" w:cs="Times New Roman"/>
          <w:color w:val="000000"/>
          <w:sz w:val="28"/>
          <w:szCs w:val="28"/>
        </w:rPr>
        <w:t>154</w:t>
      </w:r>
      <w:r w:rsidR="00041D9A" w:rsidRPr="00E41AC4">
        <w:rPr>
          <w:rFonts w:ascii="Times New Roman" w:hAnsi="Times New Roman" w:cs="Times New Roman"/>
          <w:color w:val="000000"/>
          <w:sz w:val="28"/>
          <w:szCs w:val="28"/>
        </w:rPr>
        <w:t xml:space="preserve">-а </w:t>
      </w:r>
    </w:p>
    <w:p w:rsidR="00041D9A" w:rsidRPr="00E41AC4" w:rsidRDefault="00041D9A" w:rsidP="00041D9A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41D9A" w:rsidRPr="00E41AC4" w:rsidRDefault="00041D9A" w:rsidP="00041D9A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935"/>
      </w:tblGrid>
      <w:tr w:rsidR="00041D9A" w:rsidRPr="00E41AC4">
        <w:tc>
          <w:tcPr>
            <w:tcW w:w="4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1D9A" w:rsidRPr="00E41AC4" w:rsidRDefault="00041D9A" w:rsidP="00041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A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 утверждении целевой программы мероприятий по профилактике терроризма и экстремизма, а также минимизации и (или) ликвидации последствий проявлений терроризма и экстремизма </w:t>
            </w:r>
            <w:r w:rsidR="00E41AC4" w:rsidRPr="00E41A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территории</w:t>
            </w:r>
            <w:r w:rsidRPr="00E41A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041D9A" w:rsidRPr="00E41AC4" w:rsidRDefault="00606491" w:rsidP="00041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="00041D9A" w:rsidRPr="00E41A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униципального образования</w:t>
            </w:r>
          </w:p>
          <w:p w:rsidR="00041D9A" w:rsidRPr="00E41AC4" w:rsidRDefault="00041D9A" w:rsidP="00041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A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Коськовское  сельское поселение Тихвинского муниципального района Ленинградской области </w:t>
            </w:r>
          </w:p>
        </w:tc>
      </w:tr>
    </w:tbl>
    <w:p w:rsidR="00041D9A" w:rsidRPr="00E41AC4" w:rsidRDefault="00041D9A" w:rsidP="00041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41D9A" w:rsidRPr="00E41AC4" w:rsidRDefault="00041D9A" w:rsidP="00041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41D9A" w:rsidRPr="00E41AC4" w:rsidRDefault="00041D9A" w:rsidP="00041D9A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41D9A" w:rsidRPr="00E41AC4" w:rsidRDefault="00041D9A" w:rsidP="00041D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1AC4">
        <w:rPr>
          <w:rFonts w:ascii="Times New Roman" w:hAnsi="Times New Roman" w:cs="Times New Roman"/>
          <w:color w:val="000000"/>
          <w:sz w:val="28"/>
          <w:szCs w:val="28"/>
        </w:rPr>
        <w:t xml:space="preserve">В  соответствии с  Федеральным законом Российской Федерации от 06.10.2003 года № 131- ФЗ «Об общих принципах организации местного самоуправления в Российской Федерации»,  Федеральным законом Российской Федерации от 06.03.2006 года  № 35-ФЗ «О противодействии терроризму»,  Федеральным законом  Российской Федерации от 25.07.2002 года  № 114-ФЗ «О противодействии экстремистской деятельности», Указом президента Российской Федерации от 15.02.2006 года  № 116 «О мерах по противодействию терроризму», Указом  президента Российской Федерации от 12.05.2009 года № 537 «Стратегия национальной безопасности Российской Федерации до 2020 года», Уставом муниципального образования, в целях определения </w:t>
      </w:r>
      <w:r w:rsidRPr="00E41AC4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основных направлений деятельности в рамках реализации вопроса местного значения - участие в профилактике терроризма и экстремизма, а также в минимизации и (или) ликвидации последствий проявлений терроризма и экстремизма на территории муниципального образования Коськовское  сельское поселение, администрация Коськовского  сельского  поселения</w:t>
      </w:r>
    </w:p>
    <w:p w:rsidR="00041D9A" w:rsidRPr="00E41AC4" w:rsidRDefault="00041D9A" w:rsidP="00041D9A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41D9A" w:rsidRPr="00E41AC4" w:rsidRDefault="00041D9A" w:rsidP="00041D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41AC4">
        <w:rPr>
          <w:rFonts w:ascii="Times New Roman" w:hAnsi="Times New Roman" w:cs="Times New Roman"/>
          <w:color w:val="000000"/>
          <w:sz w:val="28"/>
          <w:szCs w:val="28"/>
        </w:rPr>
        <w:t>ПОСТАНОВЛЯЕТ:</w:t>
      </w:r>
    </w:p>
    <w:p w:rsidR="00041D9A" w:rsidRPr="00E41AC4" w:rsidRDefault="00041D9A" w:rsidP="00041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41D9A" w:rsidRPr="00E41AC4" w:rsidRDefault="00041D9A" w:rsidP="00041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1AC4">
        <w:rPr>
          <w:rFonts w:ascii="Times New Roman" w:hAnsi="Times New Roman" w:cs="Times New Roman"/>
          <w:color w:val="000000"/>
          <w:sz w:val="28"/>
          <w:szCs w:val="28"/>
        </w:rPr>
        <w:t>1. Утвердить Целевую программу мероприятий по профилактике терроризма и экстремизма, а также минимизации и (или) ликвидации последствий терроризма и экстремизма на территории муниципального образования Коськовского сельское поселение Тихвинского муниципального района Ленинградской области на период 201</w:t>
      </w:r>
      <w:r w:rsidR="0095674F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E41AC4">
        <w:rPr>
          <w:rFonts w:ascii="Times New Roman" w:hAnsi="Times New Roman" w:cs="Times New Roman"/>
          <w:color w:val="000000"/>
          <w:sz w:val="28"/>
          <w:szCs w:val="28"/>
        </w:rPr>
        <w:t>-20</w:t>
      </w:r>
      <w:r w:rsidR="0095674F"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Pr="00E41AC4">
        <w:rPr>
          <w:rFonts w:ascii="Times New Roman" w:hAnsi="Times New Roman" w:cs="Times New Roman"/>
          <w:color w:val="000000"/>
          <w:sz w:val="28"/>
          <w:szCs w:val="28"/>
        </w:rPr>
        <w:t xml:space="preserve"> годы (далее «Программа») согласно приложению.</w:t>
      </w:r>
    </w:p>
    <w:p w:rsidR="00041D9A" w:rsidRPr="00E41AC4" w:rsidRDefault="00041D9A" w:rsidP="00041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1AC4">
        <w:rPr>
          <w:rFonts w:ascii="Times New Roman" w:hAnsi="Times New Roman" w:cs="Times New Roman"/>
          <w:color w:val="000000"/>
          <w:sz w:val="28"/>
          <w:szCs w:val="28"/>
        </w:rPr>
        <w:t xml:space="preserve">2. Предусматривать ежегодно средства в объемах, предусмотренных в Программе, в проектах бюджета муниципального образования Коськовское сельское поселение Тихвинского муниципального района Ленинградской области на очередной финансовый год для реализации </w:t>
      </w:r>
      <w:r w:rsidR="00E41AC4" w:rsidRPr="00E41AC4">
        <w:rPr>
          <w:rFonts w:ascii="Times New Roman" w:hAnsi="Times New Roman" w:cs="Times New Roman"/>
          <w:color w:val="000000"/>
          <w:sz w:val="28"/>
          <w:szCs w:val="28"/>
        </w:rPr>
        <w:t>мероприятий Программы</w:t>
      </w:r>
      <w:r w:rsidRPr="00E41AC4">
        <w:rPr>
          <w:rFonts w:ascii="Times New Roman" w:hAnsi="Times New Roman" w:cs="Times New Roman"/>
          <w:color w:val="000000"/>
          <w:sz w:val="28"/>
          <w:szCs w:val="28"/>
        </w:rPr>
        <w:t xml:space="preserve"> за счет резервного фонда.</w:t>
      </w:r>
    </w:p>
    <w:p w:rsidR="00041D9A" w:rsidRPr="00E41AC4" w:rsidRDefault="00041D9A" w:rsidP="00041D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41AC4">
        <w:rPr>
          <w:rFonts w:ascii="Times New Roman" w:hAnsi="Times New Roman" w:cs="Times New Roman"/>
          <w:color w:val="000000"/>
          <w:sz w:val="28"/>
          <w:szCs w:val="28"/>
        </w:rPr>
        <w:t xml:space="preserve">3.     Контроль за выполнением настоящего </w:t>
      </w:r>
      <w:r w:rsidR="00E41AC4" w:rsidRPr="00E41AC4">
        <w:rPr>
          <w:rFonts w:ascii="Times New Roman" w:hAnsi="Times New Roman" w:cs="Times New Roman"/>
          <w:color w:val="000000"/>
          <w:sz w:val="28"/>
          <w:szCs w:val="28"/>
        </w:rPr>
        <w:t>постановления возложить</w:t>
      </w:r>
      <w:r w:rsidRPr="00E41AC4">
        <w:rPr>
          <w:rFonts w:ascii="Times New Roman" w:hAnsi="Times New Roman" w:cs="Times New Roman"/>
          <w:color w:val="000000"/>
          <w:sz w:val="28"/>
          <w:szCs w:val="28"/>
        </w:rPr>
        <w:t xml:space="preserve"> на заместителя главы администрации муниципального образования.</w:t>
      </w:r>
    </w:p>
    <w:p w:rsidR="00041D9A" w:rsidRPr="00E41AC4" w:rsidRDefault="00041D9A" w:rsidP="00041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41D9A" w:rsidRPr="00E41AC4" w:rsidRDefault="00041D9A" w:rsidP="00041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41D9A" w:rsidRPr="00E41AC4" w:rsidRDefault="00041D9A" w:rsidP="00041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41D9A" w:rsidRPr="00E41AC4" w:rsidRDefault="00041D9A" w:rsidP="00041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41D9A" w:rsidRPr="00E41AC4" w:rsidRDefault="00041D9A" w:rsidP="00041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1AC4">
        <w:rPr>
          <w:rFonts w:ascii="Times New Roman" w:hAnsi="Times New Roman" w:cs="Times New Roman"/>
          <w:color w:val="000000"/>
          <w:sz w:val="28"/>
          <w:szCs w:val="28"/>
        </w:rPr>
        <w:t xml:space="preserve">Глава администрации </w:t>
      </w:r>
    </w:p>
    <w:p w:rsidR="00041D9A" w:rsidRPr="00E41AC4" w:rsidRDefault="00041D9A" w:rsidP="00041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1AC4">
        <w:rPr>
          <w:rFonts w:ascii="Times New Roman" w:hAnsi="Times New Roman" w:cs="Times New Roman"/>
          <w:color w:val="000000"/>
          <w:sz w:val="28"/>
          <w:szCs w:val="28"/>
        </w:rPr>
        <w:t>Коськовского сельского поселения                                   М.А. Степанов</w:t>
      </w:r>
    </w:p>
    <w:p w:rsidR="00041D9A" w:rsidRPr="00E41AC4" w:rsidRDefault="00041D9A" w:rsidP="00041D9A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41D9A" w:rsidRPr="00E41AC4" w:rsidRDefault="00041D9A" w:rsidP="00041D9A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41D9A" w:rsidRPr="00E41AC4" w:rsidRDefault="00041D9A" w:rsidP="00041D9A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41D9A" w:rsidRPr="00E41AC4" w:rsidRDefault="00041D9A" w:rsidP="00041D9A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5674F" w:rsidRDefault="00041D9A" w:rsidP="00041D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E41AC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</w:p>
    <w:p w:rsidR="0095674F" w:rsidRDefault="0095674F" w:rsidP="00041D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5674F" w:rsidRDefault="0095674F" w:rsidP="00041D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5674F" w:rsidRDefault="0095674F" w:rsidP="00041D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5674F" w:rsidRDefault="0095674F" w:rsidP="00041D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41D9A" w:rsidRPr="00E41AC4" w:rsidRDefault="00041D9A" w:rsidP="00041D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E41AC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УТВЕРЖДЕНА                                                                                                                                           Постановлением администрации                                                                                                                                       Коськовского сельского поселения                                                 </w:t>
      </w:r>
    </w:p>
    <w:p w:rsidR="00041D9A" w:rsidRPr="00E41AC4" w:rsidRDefault="00B831D2" w:rsidP="00041D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E41AC4"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15 ноября</w:t>
      </w:r>
      <w:r w:rsidR="00041D9A" w:rsidRPr="00E41AC4"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 w:rsidR="0095674F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041D9A" w:rsidRPr="00E41AC4">
        <w:rPr>
          <w:rFonts w:ascii="Times New Roman" w:hAnsi="Times New Roman" w:cs="Times New Roman"/>
          <w:color w:val="000000"/>
          <w:sz w:val="28"/>
          <w:szCs w:val="28"/>
        </w:rPr>
        <w:t xml:space="preserve"> года № 06-</w:t>
      </w:r>
      <w:r>
        <w:rPr>
          <w:rFonts w:ascii="Times New Roman" w:hAnsi="Times New Roman" w:cs="Times New Roman"/>
          <w:color w:val="000000"/>
          <w:sz w:val="28"/>
          <w:szCs w:val="28"/>
        </w:rPr>
        <w:t>154</w:t>
      </w:r>
      <w:r w:rsidR="00041D9A" w:rsidRPr="00E41AC4">
        <w:rPr>
          <w:rFonts w:ascii="Times New Roman" w:hAnsi="Times New Roman" w:cs="Times New Roman"/>
          <w:color w:val="000000"/>
          <w:sz w:val="28"/>
          <w:szCs w:val="28"/>
        </w:rPr>
        <w:t>-а</w:t>
      </w:r>
    </w:p>
    <w:p w:rsidR="00041D9A" w:rsidRPr="00E41AC4" w:rsidRDefault="00041D9A" w:rsidP="00041D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E41AC4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</w:p>
    <w:p w:rsidR="00041D9A" w:rsidRPr="00E41AC4" w:rsidRDefault="00041D9A" w:rsidP="00041D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41D9A" w:rsidRPr="00E41AC4" w:rsidRDefault="00041D9A" w:rsidP="00041D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41AC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Целевая программа мероприятий</w:t>
      </w:r>
    </w:p>
    <w:p w:rsidR="00041D9A" w:rsidRPr="00E41AC4" w:rsidRDefault="00041D9A" w:rsidP="00041D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41AC4">
        <w:rPr>
          <w:rFonts w:ascii="Times New Roman" w:hAnsi="Times New Roman" w:cs="Times New Roman"/>
          <w:color w:val="000000"/>
          <w:sz w:val="28"/>
          <w:szCs w:val="28"/>
        </w:rPr>
        <w:t xml:space="preserve">по профилактике терроризма и экстремизма, а также минимизации и (или) ликвидации последствий проявлений терроризма экстремизма на </w:t>
      </w:r>
      <w:r w:rsidR="00E41AC4" w:rsidRPr="00E41AC4">
        <w:rPr>
          <w:rFonts w:ascii="Times New Roman" w:hAnsi="Times New Roman" w:cs="Times New Roman"/>
          <w:color w:val="000000"/>
          <w:sz w:val="28"/>
          <w:szCs w:val="28"/>
        </w:rPr>
        <w:t>территории муниципального</w:t>
      </w:r>
      <w:r w:rsidRPr="00E41AC4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 Коськовское сельское поселение  </w:t>
      </w:r>
    </w:p>
    <w:p w:rsidR="00041D9A" w:rsidRPr="00E41AC4" w:rsidRDefault="00041D9A" w:rsidP="00041D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41AC4">
        <w:rPr>
          <w:rFonts w:ascii="Times New Roman" w:hAnsi="Times New Roman" w:cs="Times New Roman"/>
          <w:color w:val="000000"/>
          <w:sz w:val="28"/>
          <w:szCs w:val="28"/>
        </w:rPr>
        <w:t>на период 201</w:t>
      </w:r>
      <w:r w:rsidR="0095674F">
        <w:rPr>
          <w:rFonts w:ascii="Times New Roman" w:hAnsi="Times New Roman" w:cs="Times New Roman"/>
          <w:color w:val="000000"/>
          <w:sz w:val="28"/>
          <w:szCs w:val="28"/>
        </w:rPr>
        <w:t>9-2021</w:t>
      </w:r>
      <w:r w:rsidRPr="00E41AC4">
        <w:rPr>
          <w:rFonts w:ascii="Times New Roman" w:hAnsi="Times New Roman" w:cs="Times New Roman"/>
          <w:color w:val="000000"/>
          <w:sz w:val="28"/>
          <w:szCs w:val="28"/>
        </w:rPr>
        <w:t xml:space="preserve"> гг.</w:t>
      </w:r>
    </w:p>
    <w:p w:rsidR="00041D9A" w:rsidRPr="00E41AC4" w:rsidRDefault="00041D9A" w:rsidP="00041D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41D9A" w:rsidRPr="00E41AC4" w:rsidRDefault="00041D9A" w:rsidP="00041D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41AC4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Основные положения</w:t>
      </w:r>
      <w:r w:rsidRPr="00E41A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41D9A" w:rsidRPr="00E41AC4" w:rsidRDefault="00041D9A" w:rsidP="00041D9A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1AC4">
        <w:rPr>
          <w:rFonts w:ascii="Times New Roman" w:hAnsi="Times New Roman" w:cs="Times New Roman"/>
          <w:color w:val="000000"/>
          <w:sz w:val="28"/>
          <w:szCs w:val="28"/>
        </w:rPr>
        <w:t>1.1. Настоящая Программа разработана в соответствии с Федеральным Законом от 25.07.2002 N2 114-ФЗ «О противодействии экстремистской деятельности</w:t>
      </w:r>
      <w:r w:rsidR="00E41AC4" w:rsidRPr="00E41AC4">
        <w:rPr>
          <w:rFonts w:ascii="Times New Roman" w:hAnsi="Times New Roman" w:cs="Times New Roman"/>
          <w:color w:val="000000"/>
          <w:sz w:val="28"/>
          <w:szCs w:val="28"/>
        </w:rPr>
        <w:t>», Федеральным</w:t>
      </w:r>
      <w:r w:rsidRPr="00E41AC4">
        <w:rPr>
          <w:rFonts w:ascii="Times New Roman" w:hAnsi="Times New Roman" w:cs="Times New Roman"/>
          <w:color w:val="000000"/>
          <w:sz w:val="28"/>
          <w:szCs w:val="28"/>
        </w:rPr>
        <w:t xml:space="preserve"> Законом от 06.03.2006</w:t>
      </w:r>
    </w:p>
    <w:p w:rsidR="00041D9A" w:rsidRPr="00E41AC4" w:rsidRDefault="00041D9A" w:rsidP="00041D9A">
      <w:pPr>
        <w:autoSpaceDE w:val="0"/>
        <w:autoSpaceDN w:val="0"/>
        <w:adjustRightInd w:val="0"/>
        <w:spacing w:after="0" w:line="240" w:lineRule="auto"/>
        <w:ind w:firstLine="2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1AC4">
        <w:rPr>
          <w:rFonts w:ascii="Times New Roman" w:hAnsi="Times New Roman" w:cs="Times New Roman"/>
          <w:color w:val="000000"/>
          <w:sz w:val="28"/>
          <w:szCs w:val="28"/>
        </w:rPr>
        <w:t xml:space="preserve">N 35-ФЗ «О противодействии терроризму», Уставом муниципального образования, в целях определения основных направлений деятельности в рамках реализации вопроса местного значения -  участие в профилактике терроризма и экстремизма, а также в минимизации и (или) ликвидации последствий проявления терроризма и экстремизма на территории муниципального образования. </w:t>
      </w:r>
    </w:p>
    <w:p w:rsidR="00041D9A" w:rsidRPr="00E41AC4" w:rsidRDefault="00041D9A" w:rsidP="00041D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41D9A" w:rsidRPr="00E41AC4" w:rsidRDefault="00041D9A" w:rsidP="00041D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41AC4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Паспорт</w:t>
      </w:r>
    </w:p>
    <w:p w:rsidR="00041D9A" w:rsidRPr="00E41AC4" w:rsidRDefault="00041D9A" w:rsidP="00041D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41AC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Целевой программы по профилактике терроризма и экстремизма, а также минимизации и (или) ликвидации последствии проявлении терроризма и экстремизма на территории муниципального образования Коськовское сельское поселение   на период    </w:t>
      </w:r>
    </w:p>
    <w:p w:rsidR="00041D9A" w:rsidRPr="00E41AC4" w:rsidRDefault="00041D9A" w:rsidP="0095674F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41AC4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201</w:t>
      </w:r>
      <w:r w:rsidR="0095674F">
        <w:rPr>
          <w:rFonts w:ascii="Times New Roman" w:hAnsi="Times New Roman" w:cs="Times New Roman"/>
          <w:b/>
          <w:bCs/>
          <w:color w:val="000000"/>
          <w:sz w:val="28"/>
          <w:szCs w:val="28"/>
        </w:rPr>
        <w:t>9</w:t>
      </w:r>
      <w:r w:rsidRPr="00E41AC4"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 w:rsidR="00E41AC4" w:rsidRPr="00E41AC4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</w:t>
      </w:r>
      <w:r w:rsidR="0095674F">
        <w:rPr>
          <w:rFonts w:ascii="Times New Roman" w:hAnsi="Times New Roman" w:cs="Times New Roman"/>
          <w:b/>
          <w:bCs/>
          <w:color w:val="000000"/>
          <w:sz w:val="28"/>
          <w:szCs w:val="28"/>
        </w:rPr>
        <w:t>21</w:t>
      </w:r>
      <w:r w:rsidR="00E41AC4" w:rsidRPr="00E41AC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годы</w:t>
      </w:r>
      <w:r w:rsidRPr="00E41A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41D9A" w:rsidRPr="00E41AC4" w:rsidRDefault="00041D9A" w:rsidP="00041D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41A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tbl>
      <w:tblPr>
        <w:tblW w:w="13608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4"/>
        <w:gridCol w:w="25"/>
        <w:gridCol w:w="5273"/>
        <w:gridCol w:w="2938"/>
        <w:gridCol w:w="1080"/>
        <w:gridCol w:w="3018"/>
      </w:tblGrid>
      <w:tr w:rsidR="00041D9A" w:rsidRPr="00E41AC4" w:rsidTr="0095674F">
        <w:trPr>
          <w:hidden/>
        </w:trPr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74F" w:rsidRDefault="00041D9A" w:rsidP="00041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41AC4">
              <w:rPr>
                <w:rFonts w:ascii="Times New Roman" w:hAnsi="Times New Roman" w:cs="Times New Roman"/>
                <w:vanish/>
                <w:color w:val="000000"/>
                <w:sz w:val="28"/>
                <w:szCs w:val="28"/>
              </w:rPr>
              <w:t>#G0</w:t>
            </w:r>
            <w:r w:rsidRPr="00E41AC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Наименование муниципальной </w:t>
            </w:r>
            <w:proofErr w:type="spellStart"/>
            <w:r w:rsidRPr="00E41AC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програм</w:t>
            </w:r>
            <w:proofErr w:type="spellEnd"/>
          </w:p>
          <w:p w:rsidR="00041D9A" w:rsidRPr="00E41AC4" w:rsidRDefault="00041D9A" w:rsidP="00041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AC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мы</w:t>
            </w:r>
            <w:r w:rsidRPr="00E41A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1D9A" w:rsidRPr="00E41AC4" w:rsidRDefault="00041D9A" w:rsidP="00041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A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230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1D9A" w:rsidRPr="00E41AC4" w:rsidRDefault="00041D9A" w:rsidP="00041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A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Целевая программа по профилактике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 на период 201</w:t>
            </w:r>
            <w:r w:rsidR="00956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E41A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-20</w:t>
            </w:r>
            <w:r w:rsidR="00956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  <w:r w:rsidRPr="00E41A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годы.</w:t>
            </w:r>
          </w:p>
          <w:p w:rsidR="00041D9A" w:rsidRPr="00E41AC4" w:rsidRDefault="00041D9A" w:rsidP="00041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41D9A" w:rsidRPr="00E41AC4" w:rsidTr="0095674F"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74F" w:rsidRDefault="00041D9A" w:rsidP="00041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41AC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Основа</w:t>
            </w:r>
          </w:p>
          <w:p w:rsidR="0095674F" w:rsidRDefault="00041D9A" w:rsidP="00041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E41AC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ние</w:t>
            </w:r>
            <w:proofErr w:type="spellEnd"/>
            <w:r w:rsidRPr="00E41AC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E41AC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разработки </w:t>
            </w:r>
            <w:proofErr w:type="spellStart"/>
            <w:r w:rsidRPr="00E41AC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програм</w:t>
            </w:r>
            <w:proofErr w:type="spellEnd"/>
          </w:p>
          <w:p w:rsidR="00041D9A" w:rsidRPr="00E41AC4" w:rsidRDefault="00041D9A" w:rsidP="00041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AC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мы</w:t>
            </w:r>
            <w:r w:rsidRPr="00E41A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1D9A" w:rsidRPr="00E41AC4" w:rsidRDefault="00041D9A" w:rsidP="00041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A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 </w:t>
            </w:r>
          </w:p>
        </w:tc>
        <w:tc>
          <w:tcPr>
            <w:tcW w:w="1230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1D9A" w:rsidRPr="00E41AC4" w:rsidRDefault="00041D9A" w:rsidP="00041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A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Федеральный закон Российской Федерации от 06.10.2003 года № 131- ФЗ «Об общих принципах организации местного самоуправления в Российской Федерации»,  Федеральный закон Российской </w:t>
            </w:r>
            <w:r w:rsidRPr="00E41A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Федерации от 06.03.2006 года  № 35-ФЗ «О противодействии терроризму»,  Федеральным закон  Российской Федерации от 25.07.2002 года  № 114-ФЗ «О противодействии экстремистской деятельности», Указ президента Российской Федерации от 15.02.2006 года  № 116 «О мерах по противодействию терроризму», Указ  президента Российской Федерации от 12.05.2009 года № 537 «Стратегия национальной безопасности Российской Федерации до 2020 года», Устав муниципального образования  </w:t>
            </w:r>
          </w:p>
        </w:tc>
      </w:tr>
      <w:tr w:rsidR="00041D9A" w:rsidRPr="00E41AC4" w:rsidTr="0095674F"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1D9A" w:rsidRPr="00E41AC4" w:rsidRDefault="00041D9A" w:rsidP="00041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AC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Цели и задачи</w:t>
            </w:r>
          </w:p>
          <w:p w:rsidR="0095674F" w:rsidRDefault="00041D9A" w:rsidP="00041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E41AC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програм</w:t>
            </w:r>
            <w:proofErr w:type="spellEnd"/>
          </w:p>
          <w:p w:rsidR="00041D9A" w:rsidRPr="00E41AC4" w:rsidRDefault="00041D9A" w:rsidP="00041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AC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мы</w:t>
            </w:r>
            <w:r w:rsidRPr="00E41A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1D9A" w:rsidRPr="00E41AC4" w:rsidRDefault="00041D9A" w:rsidP="00041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A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5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1D9A" w:rsidRPr="00E41AC4" w:rsidRDefault="00E41AC4" w:rsidP="00041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AC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Цель Программы</w:t>
            </w:r>
            <w:r w:rsidR="00041D9A" w:rsidRPr="00E41AC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  <w:r w:rsidR="00041D9A" w:rsidRPr="00E41A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041D9A" w:rsidRPr="00E41AC4" w:rsidRDefault="00041D9A" w:rsidP="00041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1D9A" w:rsidRPr="00E41AC4" w:rsidRDefault="00041D9A" w:rsidP="00041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A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40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1D9A" w:rsidRPr="00E41AC4" w:rsidRDefault="00041D9A" w:rsidP="00041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A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041D9A" w:rsidRPr="00E41AC4" w:rsidTr="0095674F"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1D9A" w:rsidRPr="00E41AC4" w:rsidRDefault="00041D9A" w:rsidP="00041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A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1D9A" w:rsidRPr="00E41AC4" w:rsidRDefault="00041D9A" w:rsidP="00041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A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230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1D9A" w:rsidRPr="00E41AC4" w:rsidRDefault="00041D9A" w:rsidP="00041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A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-противодействие терроризму и экстремизму и защита жизни граждан, </w:t>
            </w:r>
            <w:r w:rsidR="00E41AC4" w:rsidRPr="00E41A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проживающих на</w:t>
            </w:r>
            <w:r w:rsidRPr="00E41A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территории муниципального </w:t>
            </w:r>
            <w:r w:rsidR="00E41AC4" w:rsidRPr="00E41A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образования, от</w:t>
            </w:r>
            <w:r w:rsidRPr="00E41A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террористических и экстремистских актов;</w:t>
            </w:r>
          </w:p>
          <w:p w:rsidR="00041D9A" w:rsidRPr="00E41AC4" w:rsidRDefault="00041D9A" w:rsidP="00041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A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-уменьшение проявлений экстремизма </w:t>
            </w:r>
            <w:r w:rsidR="00E41AC4" w:rsidRPr="00E41A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негативного</w:t>
            </w:r>
            <w:r w:rsidRPr="00E41A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отношения к лицам </w:t>
            </w:r>
            <w:r w:rsidR="00E41AC4" w:rsidRPr="00E41A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других национальностей</w:t>
            </w:r>
            <w:r w:rsidRPr="00E41A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религиозных конфессий; </w:t>
            </w:r>
          </w:p>
          <w:p w:rsidR="00041D9A" w:rsidRPr="00E41AC4" w:rsidRDefault="00041D9A" w:rsidP="00041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A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человека;</w:t>
            </w:r>
          </w:p>
          <w:p w:rsidR="00041D9A" w:rsidRPr="00E41AC4" w:rsidRDefault="00041D9A" w:rsidP="00041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A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-формирование толерантности и межэтнической культуры в молодежной среде, профилактика агрессивного поведения.</w:t>
            </w:r>
          </w:p>
          <w:p w:rsidR="00041D9A" w:rsidRPr="00E41AC4" w:rsidRDefault="00041D9A" w:rsidP="00041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41D9A" w:rsidRPr="00E41AC4" w:rsidRDefault="00041D9A" w:rsidP="00041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AC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Задачи программы</w:t>
            </w:r>
          </w:p>
          <w:p w:rsidR="00041D9A" w:rsidRPr="00E41AC4" w:rsidRDefault="00041D9A" w:rsidP="00041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41D9A" w:rsidRPr="00E41AC4" w:rsidRDefault="00041D9A" w:rsidP="00041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A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-информирование населения муниципального образования по вопросам </w:t>
            </w:r>
            <w:r w:rsidR="00E41AC4" w:rsidRPr="00E41A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противодействия терроризму</w:t>
            </w:r>
            <w:r w:rsidRPr="00E41A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экстремизму;</w:t>
            </w:r>
          </w:p>
          <w:p w:rsidR="00041D9A" w:rsidRPr="00E41AC4" w:rsidRDefault="00041D9A" w:rsidP="00041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A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содействие правоохранительным органам в выявлении правонарушений и преступлений данной категории, а также ликвидации их последствий;</w:t>
            </w:r>
          </w:p>
          <w:p w:rsidR="00041D9A" w:rsidRPr="00E41AC4" w:rsidRDefault="00041D9A" w:rsidP="00041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A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-пропаганда толерантного поведения к людям других национальностей и религиозных конфессий;</w:t>
            </w:r>
          </w:p>
          <w:p w:rsidR="00041D9A" w:rsidRPr="00E41AC4" w:rsidRDefault="00606491" w:rsidP="00041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-о</w:t>
            </w:r>
            <w:r w:rsidR="00041D9A" w:rsidRPr="00E41A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характера;</w:t>
            </w:r>
          </w:p>
          <w:p w:rsidR="00041D9A" w:rsidRPr="00E41AC4" w:rsidRDefault="00041D9A" w:rsidP="00041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A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-недопущение наличия свастики и иных элементов  экстремистской направленности на объектах районной инфраструктуры;</w:t>
            </w:r>
          </w:p>
        </w:tc>
      </w:tr>
      <w:tr w:rsidR="00041D9A" w:rsidRPr="00E41AC4" w:rsidTr="0095674F"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74F" w:rsidRDefault="00041D9A" w:rsidP="00041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41AC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Сроки </w:t>
            </w:r>
            <w:proofErr w:type="spellStart"/>
            <w:r w:rsidRPr="00E41AC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реализа</w:t>
            </w:r>
            <w:proofErr w:type="spellEnd"/>
          </w:p>
          <w:p w:rsidR="0095674F" w:rsidRDefault="00041D9A" w:rsidP="00041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E41AC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ции</w:t>
            </w:r>
            <w:proofErr w:type="spellEnd"/>
            <w:r w:rsidRPr="00E41AC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41AC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програм</w:t>
            </w:r>
            <w:proofErr w:type="spellEnd"/>
          </w:p>
          <w:p w:rsidR="00041D9A" w:rsidRPr="00E41AC4" w:rsidRDefault="00041D9A" w:rsidP="00041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AC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мы</w:t>
            </w:r>
            <w:r w:rsidRPr="00E41A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1D9A" w:rsidRPr="00E41AC4" w:rsidRDefault="00041D9A" w:rsidP="00041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A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 </w:t>
            </w:r>
          </w:p>
        </w:tc>
        <w:tc>
          <w:tcPr>
            <w:tcW w:w="1230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1D9A" w:rsidRPr="00E41AC4" w:rsidRDefault="00041D9A" w:rsidP="00956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A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r w:rsidRPr="00E41AC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201</w:t>
            </w:r>
            <w:r w:rsidR="009567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  <w:r w:rsidRPr="00E41AC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- 20</w:t>
            </w:r>
            <w:r w:rsidR="009567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21</w:t>
            </w:r>
            <w:r w:rsidRPr="00E41AC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годы.</w:t>
            </w:r>
            <w:r w:rsidRPr="00E41A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041D9A" w:rsidRPr="00E41AC4" w:rsidTr="0095674F"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1D9A" w:rsidRPr="00E41AC4" w:rsidRDefault="00041D9A" w:rsidP="00041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A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 </w:t>
            </w:r>
          </w:p>
        </w:tc>
        <w:tc>
          <w:tcPr>
            <w:tcW w:w="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1D9A" w:rsidRPr="00E41AC4" w:rsidRDefault="00041D9A" w:rsidP="00041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A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82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1D9A" w:rsidRPr="00E41AC4" w:rsidRDefault="00041D9A" w:rsidP="00041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A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40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1D9A" w:rsidRPr="00E41AC4" w:rsidRDefault="00041D9A" w:rsidP="00041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A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041D9A" w:rsidRPr="00E41AC4" w:rsidTr="0095674F"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74F" w:rsidRDefault="00041D9A" w:rsidP="00041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E41AC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Источни</w:t>
            </w:r>
            <w:proofErr w:type="spellEnd"/>
          </w:p>
          <w:p w:rsidR="0095674F" w:rsidRDefault="00041D9A" w:rsidP="00041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E41AC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ки</w:t>
            </w:r>
            <w:proofErr w:type="spellEnd"/>
            <w:r w:rsidRPr="00E41AC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41AC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финанси</w:t>
            </w:r>
            <w:proofErr w:type="spellEnd"/>
          </w:p>
          <w:p w:rsidR="00041D9A" w:rsidRPr="00E41AC4" w:rsidRDefault="00041D9A" w:rsidP="00041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41AC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рования</w:t>
            </w:r>
            <w:proofErr w:type="spellEnd"/>
            <w:r w:rsidRPr="00E41AC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Программы</w:t>
            </w:r>
            <w:r w:rsidRPr="00E41A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1D9A" w:rsidRPr="00E41AC4" w:rsidRDefault="00041D9A" w:rsidP="00041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A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230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1D9A" w:rsidRPr="00E41AC4" w:rsidRDefault="00041D9A" w:rsidP="00041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A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Бюджет муниципального образования Коськовское сельское поселение за (счет резервного фонда)</w:t>
            </w:r>
          </w:p>
          <w:p w:rsidR="00041D9A" w:rsidRPr="00E41AC4" w:rsidRDefault="00041D9A" w:rsidP="00041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41D9A" w:rsidRPr="00E41AC4" w:rsidRDefault="00041D9A" w:rsidP="00041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A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</w:t>
            </w:r>
            <w:r w:rsidR="00956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E41A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г.-   2000 руб.;</w:t>
            </w:r>
          </w:p>
          <w:p w:rsidR="00041D9A" w:rsidRPr="00E41AC4" w:rsidRDefault="00041D9A" w:rsidP="00041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A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956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Pr="00E41A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 -  </w:t>
            </w:r>
            <w:r w:rsidR="00E41AC4" w:rsidRPr="00E41A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2000 руб.</w:t>
            </w:r>
            <w:r w:rsidRPr="00E41A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041D9A" w:rsidRPr="00E41AC4" w:rsidRDefault="00041D9A" w:rsidP="00041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A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956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  <w:r w:rsidRPr="00E41A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 -  </w:t>
            </w:r>
            <w:r w:rsidR="00E41AC4" w:rsidRPr="00E41A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2000 руб.</w:t>
            </w:r>
            <w:r w:rsidRPr="00E41A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041D9A" w:rsidRPr="00E41AC4" w:rsidRDefault="00041D9A" w:rsidP="00041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41D9A" w:rsidRPr="00E41AC4" w:rsidRDefault="00041D9A" w:rsidP="00041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A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Внебюджетные средства - 0;</w:t>
            </w:r>
          </w:p>
        </w:tc>
      </w:tr>
      <w:tr w:rsidR="00041D9A" w:rsidRPr="00E41AC4" w:rsidTr="0095674F"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74F" w:rsidRDefault="00041D9A" w:rsidP="00041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41AC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Ожидаемые конечные </w:t>
            </w:r>
            <w:proofErr w:type="spellStart"/>
            <w:r w:rsidRPr="00E41AC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результа</w:t>
            </w:r>
            <w:proofErr w:type="spellEnd"/>
          </w:p>
          <w:p w:rsidR="0095674F" w:rsidRDefault="00041D9A" w:rsidP="00041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41AC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ты </w:t>
            </w:r>
            <w:proofErr w:type="spellStart"/>
            <w:r w:rsidRPr="00E41AC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реализа</w:t>
            </w:r>
            <w:proofErr w:type="spellEnd"/>
          </w:p>
          <w:p w:rsidR="0095674F" w:rsidRDefault="00041D9A" w:rsidP="00041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E41AC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ции</w:t>
            </w:r>
            <w:proofErr w:type="spellEnd"/>
            <w:r w:rsidRPr="00E41AC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41AC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програм</w:t>
            </w:r>
            <w:proofErr w:type="spellEnd"/>
          </w:p>
          <w:p w:rsidR="00041D9A" w:rsidRPr="00E41AC4" w:rsidRDefault="00041D9A" w:rsidP="00041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AC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мы</w:t>
            </w:r>
            <w:r w:rsidRPr="00E41A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1D9A" w:rsidRPr="00E41AC4" w:rsidRDefault="00041D9A" w:rsidP="00041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A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929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1D9A" w:rsidRPr="00E41AC4" w:rsidRDefault="00041D9A" w:rsidP="00041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A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Ожидаемые конечные результаты:</w:t>
            </w:r>
          </w:p>
          <w:p w:rsidR="00041D9A" w:rsidRPr="00E41AC4" w:rsidRDefault="00041D9A" w:rsidP="00041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A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-совершенствование форм и методов работы органов местного самоуправления по профилактике терроризма и экстремизма, проявлений ксенофобии, национальной и расовой нетерпимости, противодействию этнической дискриминации на территории муниципального образования;</w:t>
            </w:r>
          </w:p>
          <w:p w:rsidR="00041D9A" w:rsidRPr="00E41AC4" w:rsidRDefault="00041D9A" w:rsidP="00041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A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-распространение культуры интернационализма, согласия, </w:t>
            </w:r>
            <w:r w:rsidR="00E41AC4" w:rsidRPr="00E41A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национальной и</w:t>
            </w:r>
            <w:r w:rsidRPr="00E41A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религиозной терпимости в среде учащихся общеобразовательных, средних специальных и высших учебных учреждений;</w:t>
            </w:r>
          </w:p>
          <w:p w:rsidR="00041D9A" w:rsidRPr="00E41AC4" w:rsidRDefault="00041D9A" w:rsidP="00041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A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-гармонизация межнациональных отношений, повышение уровня </w:t>
            </w:r>
            <w:proofErr w:type="spellStart"/>
            <w:r w:rsidRPr="00E41A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этносоциальной</w:t>
            </w:r>
            <w:proofErr w:type="spellEnd"/>
            <w:r w:rsidRPr="00E41A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комфортности;</w:t>
            </w:r>
          </w:p>
          <w:p w:rsidR="00041D9A" w:rsidRPr="00E41AC4" w:rsidRDefault="00606491" w:rsidP="00041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ф</w:t>
            </w:r>
            <w:r w:rsidR="00041D9A" w:rsidRPr="00E41A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ормирование нетерпимости ко всем фактам террористических и экстремистских проявлений, а также толерантного сознания, позитивных установок к представителям иных этнических и конфессиональных сообществ;</w:t>
            </w:r>
          </w:p>
          <w:p w:rsidR="00041D9A" w:rsidRPr="00E41AC4" w:rsidRDefault="00041D9A" w:rsidP="00041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A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-укрепление и культивирование в молодежной среде   атмосферы межэтнического согласия и толерантности;</w:t>
            </w:r>
          </w:p>
          <w:p w:rsidR="00041D9A" w:rsidRPr="00E41AC4" w:rsidRDefault="00041D9A" w:rsidP="00041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A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-недопущение создания и деятельности националистических экстремистских молодежных группировок;</w:t>
            </w:r>
          </w:p>
          <w:p w:rsidR="00041D9A" w:rsidRPr="00E41AC4" w:rsidRDefault="00041D9A" w:rsidP="00041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A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-формирование единого информационного пространства для пропаганды на территории муниципального </w:t>
            </w:r>
            <w:r w:rsidR="00E41AC4" w:rsidRPr="00E41A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образования идей</w:t>
            </w:r>
            <w:r w:rsidRPr="00E41A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толерантности, гражданской солидарности, уважения к другим культурам, в том числе через муниципальные средства массовой информации.</w:t>
            </w:r>
          </w:p>
          <w:p w:rsidR="00041D9A" w:rsidRPr="00E41AC4" w:rsidRDefault="00041D9A" w:rsidP="00041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1D9A" w:rsidRPr="00E41AC4" w:rsidRDefault="00041D9A" w:rsidP="00041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A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 </w:t>
            </w:r>
          </w:p>
        </w:tc>
      </w:tr>
      <w:tr w:rsidR="00041D9A" w:rsidRPr="00E41AC4" w:rsidTr="0095674F"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74F" w:rsidRDefault="00041D9A" w:rsidP="00041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41AC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Контроль за </w:t>
            </w:r>
            <w:proofErr w:type="spellStart"/>
            <w:r w:rsidRPr="00E41AC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исполне</w:t>
            </w:r>
            <w:proofErr w:type="spellEnd"/>
          </w:p>
          <w:p w:rsidR="0095674F" w:rsidRDefault="00041D9A" w:rsidP="00041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E41AC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нием</w:t>
            </w:r>
            <w:proofErr w:type="spellEnd"/>
            <w:r w:rsidRPr="00E41AC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41AC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програм</w:t>
            </w:r>
            <w:proofErr w:type="spellEnd"/>
          </w:p>
          <w:p w:rsidR="00041D9A" w:rsidRPr="00E41AC4" w:rsidRDefault="00041D9A" w:rsidP="00041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AC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мы</w:t>
            </w:r>
            <w:r w:rsidRPr="00E41A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1D9A" w:rsidRPr="00E41AC4" w:rsidRDefault="00041D9A" w:rsidP="00041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A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230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1D9A" w:rsidRPr="00E41AC4" w:rsidRDefault="00041D9A" w:rsidP="00041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A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 за исполнением программы осуществляет</w:t>
            </w:r>
          </w:p>
          <w:p w:rsidR="00041D9A" w:rsidRPr="00E41AC4" w:rsidRDefault="00041D9A" w:rsidP="00041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A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Калинина Анна </w:t>
            </w:r>
            <w:r w:rsidR="00E41AC4" w:rsidRPr="00E41A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Михайловна -</w:t>
            </w:r>
            <w:r w:rsidRPr="00E41A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заместитель Главы администрации Коськовского сельского поселения</w:t>
            </w:r>
          </w:p>
          <w:p w:rsidR="00041D9A" w:rsidRPr="00E41AC4" w:rsidRDefault="00041D9A" w:rsidP="00041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41D9A" w:rsidRPr="00E41AC4" w:rsidRDefault="00041D9A" w:rsidP="00041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041D9A" w:rsidRPr="00E41AC4" w:rsidRDefault="00041D9A" w:rsidP="00041D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41D9A" w:rsidRPr="00E41AC4" w:rsidRDefault="00041D9A" w:rsidP="00041D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41D9A" w:rsidRPr="00E41AC4" w:rsidRDefault="00041D9A" w:rsidP="00041D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41D9A" w:rsidRPr="00E41AC4" w:rsidRDefault="00041D9A" w:rsidP="00041D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41AC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Перечень </w:t>
      </w:r>
    </w:p>
    <w:p w:rsidR="00041D9A" w:rsidRPr="00E41AC4" w:rsidRDefault="00041D9A" w:rsidP="00041D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41AC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основных мероприятий Программы, сроки их реализации и объемы финансирования</w:t>
      </w:r>
      <w:r w:rsidRPr="00E41A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41D9A" w:rsidRPr="00E41AC4" w:rsidRDefault="00041D9A" w:rsidP="00041D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41D9A" w:rsidRPr="00E41AC4" w:rsidRDefault="00041D9A" w:rsidP="00041D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41D9A" w:rsidRPr="00E41AC4" w:rsidRDefault="00041D9A" w:rsidP="00041D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41D9A" w:rsidRPr="00E41AC4" w:rsidRDefault="00041D9A" w:rsidP="00041D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25"/>
        <w:gridCol w:w="4410"/>
        <w:gridCol w:w="2025"/>
        <w:gridCol w:w="1560"/>
        <w:gridCol w:w="1680"/>
      </w:tblGrid>
      <w:tr w:rsidR="00041D9A" w:rsidRPr="00E41AC4"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1D9A" w:rsidRPr="00E41AC4" w:rsidRDefault="0095674F" w:rsidP="00041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1D9A" w:rsidRPr="00E41AC4" w:rsidRDefault="004D651F" w:rsidP="00041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Участие в семинарах, совещаниях работников администрации, культуры и образования по предупреждению межнациональных конфликтов, снижению уровня межэтнической напряженности и предупреждению межнациональных конфликтов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51F" w:rsidRPr="00E41AC4" w:rsidRDefault="004D651F" w:rsidP="004D6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A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Сектор по вопросам </w:t>
            </w:r>
            <w:proofErr w:type="spellStart"/>
            <w:r w:rsidRPr="00E41A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правоохрани</w:t>
            </w:r>
            <w:proofErr w:type="spellEnd"/>
          </w:p>
          <w:p w:rsidR="004D651F" w:rsidRPr="00E41AC4" w:rsidRDefault="004D651F" w:rsidP="004D6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A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тельной направлен</w:t>
            </w:r>
          </w:p>
          <w:p w:rsidR="00041D9A" w:rsidRPr="00E41AC4" w:rsidRDefault="004D651F" w:rsidP="004D6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41A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ности</w:t>
            </w:r>
            <w:proofErr w:type="spellEnd"/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1D9A" w:rsidRPr="00E41AC4" w:rsidRDefault="004D651F" w:rsidP="00041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плану учебных мероприятий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1D9A" w:rsidRPr="00E41AC4" w:rsidRDefault="00041D9A" w:rsidP="00041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41D9A" w:rsidRPr="00E41AC4"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1D9A" w:rsidRPr="00E41AC4" w:rsidRDefault="00041D9A" w:rsidP="00041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A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4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1D9A" w:rsidRPr="00E41AC4" w:rsidRDefault="00041D9A" w:rsidP="00041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A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Принимать участие в деятельности межведомственной рабочей группы по борьбе с проявлениями экстремистской деятельности при Тихвинской городской прокуратуре.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1D9A" w:rsidRPr="00E41AC4" w:rsidRDefault="00041D9A" w:rsidP="00041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A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Сектор по вопросам правоохранительной направлен</w:t>
            </w:r>
          </w:p>
          <w:p w:rsidR="00041D9A" w:rsidRPr="00E41AC4" w:rsidRDefault="00041D9A" w:rsidP="00041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41A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ности</w:t>
            </w:r>
            <w:proofErr w:type="spellEnd"/>
            <w:r w:rsidRPr="00E41A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1D9A" w:rsidRPr="00E41AC4" w:rsidRDefault="00041D9A" w:rsidP="00041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A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Ежеквартально 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1D9A" w:rsidRPr="00E41AC4" w:rsidRDefault="00041D9A" w:rsidP="00041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A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пределах текущего финансирования </w:t>
            </w:r>
          </w:p>
        </w:tc>
      </w:tr>
      <w:tr w:rsidR="00041D9A" w:rsidRPr="00E41AC4"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1D9A" w:rsidRPr="00E41AC4" w:rsidRDefault="00041D9A" w:rsidP="00041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A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 </w:t>
            </w:r>
          </w:p>
        </w:tc>
        <w:tc>
          <w:tcPr>
            <w:tcW w:w="4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1D9A" w:rsidRPr="00E41AC4" w:rsidRDefault="00041D9A" w:rsidP="00041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A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Запрашивать и получать в установленном порядке </w:t>
            </w:r>
            <w:r w:rsidRPr="00E41A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необходимые материалы и информацию в территориальных органах федеральных органов исполнительной власти, исполнительных органов государственной власти Ленинградской области, правоохранительных органов, общественных объединений, организаций и должностных лиц.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1D9A" w:rsidRPr="00E41AC4" w:rsidRDefault="00041D9A" w:rsidP="00041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A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Сектор по вопросам </w:t>
            </w:r>
            <w:proofErr w:type="spellStart"/>
            <w:r w:rsidRPr="00E41A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правоохрани</w:t>
            </w:r>
            <w:proofErr w:type="spellEnd"/>
          </w:p>
          <w:p w:rsidR="00041D9A" w:rsidRPr="00E41AC4" w:rsidRDefault="00041D9A" w:rsidP="00041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A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тельной направлен</w:t>
            </w:r>
          </w:p>
          <w:p w:rsidR="00041D9A" w:rsidRPr="00E41AC4" w:rsidRDefault="00041D9A" w:rsidP="00041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41A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ности</w:t>
            </w:r>
            <w:proofErr w:type="spellEnd"/>
            <w:r w:rsidRPr="00E41A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1D9A" w:rsidRPr="00E41AC4" w:rsidRDefault="00041D9A" w:rsidP="00041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A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 мере необходим</w:t>
            </w:r>
            <w:r w:rsidRPr="00E41A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ости 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1D9A" w:rsidRPr="00E41AC4" w:rsidRDefault="00041D9A" w:rsidP="00041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A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В пределах текущего </w:t>
            </w:r>
            <w:r w:rsidRPr="00E41A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финансирования </w:t>
            </w:r>
          </w:p>
        </w:tc>
      </w:tr>
      <w:tr w:rsidR="00041D9A" w:rsidRPr="00E41AC4"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1D9A" w:rsidRPr="00E41AC4" w:rsidRDefault="00041D9A" w:rsidP="00041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A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4 </w:t>
            </w:r>
          </w:p>
        </w:tc>
        <w:tc>
          <w:tcPr>
            <w:tcW w:w="4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1D9A" w:rsidRPr="00E41AC4" w:rsidRDefault="00041D9A" w:rsidP="00041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A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Совместно с другими представителями администрации района осуществлять ежемесячный контроль  на территории муниципального образования  на предмет выявления и ликвидации последствий экстремистской деятельности, которые проявляются в виде нанесения на архитектурные сооружения символов и знаков экстремистской направленности.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1D9A" w:rsidRPr="00E41AC4" w:rsidRDefault="00041D9A" w:rsidP="00041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A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Сектор по вопросам </w:t>
            </w:r>
            <w:proofErr w:type="spellStart"/>
            <w:r w:rsidRPr="00E41A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правоохран</w:t>
            </w:r>
            <w:proofErr w:type="spellEnd"/>
          </w:p>
          <w:p w:rsidR="00041D9A" w:rsidRPr="00E41AC4" w:rsidRDefault="00041D9A" w:rsidP="00041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41A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ительной</w:t>
            </w:r>
            <w:proofErr w:type="spellEnd"/>
            <w:r w:rsidRPr="00E41A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направлен</w:t>
            </w:r>
          </w:p>
          <w:p w:rsidR="00041D9A" w:rsidRPr="00E41AC4" w:rsidRDefault="00041D9A" w:rsidP="00041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41A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ности</w:t>
            </w:r>
            <w:proofErr w:type="spellEnd"/>
            <w:r w:rsidRPr="00E41A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1D9A" w:rsidRPr="00E41AC4" w:rsidRDefault="00041D9A" w:rsidP="00041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41A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Ежеме</w:t>
            </w:r>
            <w:proofErr w:type="spellEnd"/>
            <w:r w:rsidRPr="00E41A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  <w:p w:rsidR="00041D9A" w:rsidRPr="00E41AC4" w:rsidRDefault="00041D9A" w:rsidP="00041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41A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сячно</w:t>
            </w:r>
            <w:proofErr w:type="spellEnd"/>
            <w:r w:rsidRPr="00E41A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1D9A" w:rsidRPr="00E41AC4" w:rsidRDefault="00041D9A" w:rsidP="00041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A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пределах текущего финансирования </w:t>
            </w:r>
          </w:p>
        </w:tc>
      </w:tr>
      <w:tr w:rsidR="00041D9A" w:rsidRPr="00E41AC4"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1D9A" w:rsidRPr="00E41AC4" w:rsidRDefault="00041D9A" w:rsidP="00041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A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 </w:t>
            </w:r>
          </w:p>
        </w:tc>
        <w:tc>
          <w:tcPr>
            <w:tcW w:w="4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1D9A" w:rsidRPr="00E41AC4" w:rsidRDefault="00041D9A" w:rsidP="00041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A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Осуществлять сбор информации на предмет выявления мест концентрации молодежи. Уведомлять о данном факте прокуратуру и ОВД.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1D9A" w:rsidRPr="00E41AC4" w:rsidRDefault="00041D9A" w:rsidP="00041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A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Сектор по вопросам </w:t>
            </w:r>
            <w:proofErr w:type="spellStart"/>
            <w:r w:rsidRPr="00E41A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правоохрани</w:t>
            </w:r>
            <w:proofErr w:type="spellEnd"/>
          </w:p>
          <w:p w:rsidR="00041D9A" w:rsidRPr="00E41AC4" w:rsidRDefault="00041D9A" w:rsidP="00041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A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тельной направлен</w:t>
            </w:r>
          </w:p>
          <w:p w:rsidR="00041D9A" w:rsidRPr="00E41AC4" w:rsidRDefault="00041D9A" w:rsidP="00041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41A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ности</w:t>
            </w:r>
            <w:proofErr w:type="spellEnd"/>
            <w:r w:rsidRPr="00E41A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1D9A" w:rsidRPr="00E41AC4" w:rsidRDefault="00041D9A" w:rsidP="00041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41A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</w:t>
            </w:r>
            <w:proofErr w:type="spellEnd"/>
          </w:p>
          <w:p w:rsidR="00041D9A" w:rsidRPr="00E41AC4" w:rsidRDefault="00041D9A" w:rsidP="00041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A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но 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1D9A" w:rsidRPr="00E41AC4" w:rsidRDefault="00041D9A" w:rsidP="00041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A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пределах текущего финансирования </w:t>
            </w:r>
          </w:p>
        </w:tc>
      </w:tr>
      <w:tr w:rsidR="00041D9A" w:rsidRPr="00E41AC4"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1D9A" w:rsidRPr="00E41AC4" w:rsidRDefault="00041D9A" w:rsidP="00041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A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 </w:t>
            </w:r>
          </w:p>
        </w:tc>
        <w:tc>
          <w:tcPr>
            <w:tcW w:w="4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1D9A" w:rsidRPr="00E41AC4" w:rsidRDefault="00041D9A" w:rsidP="00041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A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Выявлять в ходе осуществления контроля за потребительским рынком на территории муниципального образования, </w:t>
            </w:r>
            <w:r w:rsidRPr="00E41A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фактов распространения информационных материалов экстремистского характера. Уведомлять о данных фактах прокуратуру и ОВД.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1D9A" w:rsidRPr="00E41AC4" w:rsidRDefault="00041D9A" w:rsidP="00041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A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Сектор по вопросам </w:t>
            </w:r>
            <w:proofErr w:type="spellStart"/>
            <w:r w:rsidRPr="00E41A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правоохрани</w:t>
            </w:r>
            <w:proofErr w:type="spellEnd"/>
          </w:p>
          <w:p w:rsidR="00041D9A" w:rsidRPr="00E41AC4" w:rsidRDefault="00041D9A" w:rsidP="00041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A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тельной </w:t>
            </w:r>
            <w:r w:rsidRPr="00E41A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направлен</w:t>
            </w:r>
          </w:p>
          <w:p w:rsidR="00041D9A" w:rsidRPr="00E41AC4" w:rsidRDefault="00041D9A" w:rsidP="00041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41A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ности</w:t>
            </w:r>
            <w:proofErr w:type="spellEnd"/>
            <w:r w:rsidRPr="00E41A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1D9A" w:rsidRPr="00E41AC4" w:rsidRDefault="00041D9A" w:rsidP="00041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A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По мере необходимости 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1D9A" w:rsidRPr="00E41AC4" w:rsidRDefault="00041D9A" w:rsidP="00041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A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пределах текущего финансирования </w:t>
            </w:r>
          </w:p>
        </w:tc>
      </w:tr>
      <w:tr w:rsidR="00041D9A" w:rsidRPr="00E41AC4"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1D9A" w:rsidRPr="00E41AC4" w:rsidRDefault="00041D9A" w:rsidP="00041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A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7 </w:t>
            </w:r>
          </w:p>
        </w:tc>
        <w:tc>
          <w:tcPr>
            <w:tcW w:w="4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1D9A" w:rsidRPr="00E41AC4" w:rsidRDefault="00041D9A" w:rsidP="00041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A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Информировать жителей муниципального образования о тактике действий при угрозе возникновения террористических  актов, посредством размещения информации в местах массового скопления народу 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1D9A" w:rsidRPr="00E41AC4" w:rsidRDefault="00041D9A" w:rsidP="00041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A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Сектор по вопросам </w:t>
            </w:r>
            <w:proofErr w:type="spellStart"/>
            <w:r w:rsidRPr="00E41A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правоохрани</w:t>
            </w:r>
            <w:proofErr w:type="spellEnd"/>
          </w:p>
          <w:p w:rsidR="00041D9A" w:rsidRPr="00E41AC4" w:rsidRDefault="00041D9A" w:rsidP="00041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A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тельной направлен</w:t>
            </w:r>
          </w:p>
          <w:p w:rsidR="00041D9A" w:rsidRPr="00E41AC4" w:rsidRDefault="00041D9A" w:rsidP="00041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41A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ности</w:t>
            </w:r>
            <w:proofErr w:type="spellEnd"/>
            <w:r w:rsidRPr="00E41A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1D9A" w:rsidRPr="00E41AC4" w:rsidRDefault="00041D9A" w:rsidP="00041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A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мере необходимости 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1D9A" w:rsidRPr="00E41AC4" w:rsidRDefault="00041D9A" w:rsidP="00041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A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пределах текущего финансирования </w:t>
            </w:r>
          </w:p>
        </w:tc>
      </w:tr>
      <w:tr w:rsidR="00041D9A" w:rsidRPr="00E41AC4"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1D9A" w:rsidRPr="00E41AC4" w:rsidRDefault="00041D9A" w:rsidP="00041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A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 </w:t>
            </w:r>
          </w:p>
        </w:tc>
        <w:tc>
          <w:tcPr>
            <w:tcW w:w="4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1D9A" w:rsidRPr="00E41AC4" w:rsidRDefault="00041D9A" w:rsidP="00041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A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Организовать подготовку проектов, изготовление и приобретение  буклетов, плакатов, памяток, и рекомендаций для учреждений, предприятий, организаций расположенных на территории муниципального образования по антитеррористической тематике.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1D9A" w:rsidRPr="00E41AC4" w:rsidRDefault="00041D9A" w:rsidP="00041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A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Сектор по вопросам </w:t>
            </w:r>
            <w:proofErr w:type="spellStart"/>
            <w:r w:rsidRPr="00E41A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правоохрани</w:t>
            </w:r>
            <w:proofErr w:type="spellEnd"/>
          </w:p>
          <w:p w:rsidR="00041D9A" w:rsidRPr="00E41AC4" w:rsidRDefault="00041D9A" w:rsidP="00041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A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тельной направлен</w:t>
            </w:r>
          </w:p>
          <w:p w:rsidR="00041D9A" w:rsidRPr="00E41AC4" w:rsidRDefault="00041D9A" w:rsidP="00041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41A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ности</w:t>
            </w:r>
            <w:proofErr w:type="spellEnd"/>
            <w:r w:rsidRPr="00E41A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1D9A" w:rsidRPr="00E41AC4" w:rsidRDefault="00041D9A" w:rsidP="00041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A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мере необходимости 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1D9A" w:rsidRPr="00E41AC4" w:rsidRDefault="00041D9A" w:rsidP="00041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A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пределах текущего финансирования </w:t>
            </w:r>
          </w:p>
        </w:tc>
      </w:tr>
      <w:tr w:rsidR="00041D9A" w:rsidRPr="00E41AC4"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1D9A" w:rsidRPr="00E41AC4" w:rsidRDefault="00041D9A" w:rsidP="00041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A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 </w:t>
            </w:r>
          </w:p>
        </w:tc>
        <w:tc>
          <w:tcPr>
            <w:tcW w:w="4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1D9A" w:rsidRPr="00E41AC4" w:rsidRDefault="00041D9A" w:rsidP="00041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A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Организовать адресное распространение, а также размещение на территории муниципального образования (на информационных стендах) информации для </w:t>
            </w:r>
            <w:r w:rsidR="00E41AC4" w:rsidRPr="00E41A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приезжих граждан, требований</w:t>
            </w:r>
            <w:r w:rsidRPr="00E41A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действующего миграционного законодательства, а также контактных телефонов о том, куда следует обращаться в случаях совершения в отношении них </w:t>
            </w:r>
            <w:r w:rsidR="00E41AC4" w:rsidRPr="00E41A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противоправных действий,</w:t>
            </w:r>
            <w:r w:rsidRPr="00E41A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связанных с </w:t>
            </w:r>
            <w:r w:rsidR="00E41AC4" w:rsidRPr="00E41A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межнациональными отношениями</w:t>
            </w:r>
            <w:r w:rsidRPr="00E41A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1D9A" w:rsidRPr="00E41AC4" w:rsidRDefault="00041D9A" w:rsidP="00041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A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Сектор по вопросам </w:t>
            </w:r>
            <w:proofErr w:type="spellStart"/>
            <w:r w:rsidRPr="00E41A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правоохрани</w:t>
            </w:r>
            <w:proofErr w:type="spellEnd"/>
          </w:p>
          <w:p w:rsidR="00041D9A" w:rsidRPr="00E41AC4" w:rsidRDefault="00041D9A" w:rsidP="00041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A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тельной направлен</w:t>
            </w:r>
          </w:p>
          <w:p w:rsidR="00041D9A" w:rsidRPr="00E41AC4" w:rsidRDefault="00041D9A" w:rsidP="00041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41A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ности</w:t>
            </w:r>
            <w:proofErr w:type="spellEnd"/>
            <w:r w:rsidRPr="00E41A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1D9A" w:rsidRPr="00E41AC4" w:rsidRDefault="00041D9A" w:rsidP="00041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A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мере необходимости 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1D9A" w:rsidRPr="00E41AC4" w:rsidRDefault="00041D9A" w:rsidP="00041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A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041D9A" w:rsidRPr="00E41AC4"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1D9A" w:rsidRPr="00E41AC4" w:rsidRDefault="00041D9A" w:rsidP="00041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A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10 </w:t>
            </w:r>
          </w:p>
        </w:tc>
        <w:tc>
          <w:tcPr>
            <w:tcW w:w="4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1D9A" w:rsidRPr="00E41AC4" w:rsidRDefault="00041D9A" w:rsidP="00041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A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Организовать и провести тематические мероприятия: фестивали, конкурсы, викторины, с целью формирования у граждан уважительного отношения к традициям и обычаям различных народов и национальностей.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1D9A" w:rsidRPr="00E41AC4" w:rsidRDefault="00041D9A" w:rsidP="00041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A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Сектор по вопросам </w:t>
            </w:r>
            <w:proofErr w:type="spellStart"/>
            <w:r w:rsidRPr="00E41A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правоохрани</w:t>
            </w:r>
            <w:proofErr w:type="spellEnd"/>
          </w:p>
          <w:p w:rsidR="00041D9A" w:rsidRPr="00E41AC4" w:rsidRDefault="00041D9A" w:rsidP="00041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A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тельной направлен</w:t>
            </w:r>
          </w:p>
          <w:p w:rsidR="00041D9A" w:rsidRPr="00E41AC4" w:rsidRDefault="00041D9A" w:rsidP="00041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41A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ности</w:t>
            </w:r>
            <w:proofErr w:type="spellEnd"/>
            <w:r w:rsidRPr="00E41A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1D9A" w:rsidRPr="00E41AC4" w:rsidRDefault="00041D9A" w:rsidP="00041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A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proofErr w:type="spellStart"/>
            <w:r w:rsidRPr="00E41A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соответ</w:t>
            </w:r>
            <w:proofErr w:type="spellEnd"/>
          </w:p>
          <w:p w:rsidR="00041D9A" w:rsidRPr="00E41AC4" w:rsidRDefault="00041D9A" w:rsidP="00041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41A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ствии</w:t>
            </w:r>
            <w:proofErr w:type="spellEnd"/>
            <w:r w:rsidRPr="00E41A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утвержденным графиком мероприятия 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1D9A" w:rsidRPr="00E41AC4" w:rsidRDefault="00041D9A" w:rsidP="00041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A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пределах текущего финансирования </w:t>
            </w:r>
          </w:p>
        </w:tc>
      </w:tr>
      <w:tr w:rsidR="00041D9A" w:rsidRPr="00E41AC4"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1D9A" w:rsidRPr="00E41AC4" w:rsidRDefault="00041D9A" w:rsidP="00041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A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11 </w:t>
            </w:r>
          </w:p>
        </w:tc>
        <w:tc>
          <w:tcPr>
            <w:tcW w:w="4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1D9A" w:rsidRPr="00E41AC4" w:rsidRDefault="00041D9A" w:rsidP="00041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A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Проводить социальные исследования в коллективах учащихся образовательных учреждений  Тихвинского района, на предмет выявления степени распространения экстремистских идей и настроений.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1D9A" w:rsidRPr="00E41AC4" w:rsidRDefault="00041D9A" w:rsidP="00041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A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Сектор по вопросам </w:t>
            </w:r>
            <w:proofErr w:type="spellStart"/>
            <w:r w:rsidRPr="00E41A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правоохрани</w:t>
            </w:r>
            <w:proofErr w:type="spellEnd"/>
            <w:r w:rsidRPr="00E41A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  <w:p w:rsidR="00041D9A" w:rsidRPr="00E41AC4" w:rsidRDefault="00041D9A" w:rsidP="00041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A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тельной направлен</w:t>
            </w:r>
          </w:p>
          <w:p w:rsidR="00041D9A" w:rsidRPr="00E41AC4" w:rsidRDefault="00041D9A" w:rsidP="00041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41A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ности</w:t>
            </w:r>
            <w:proofErr w:type="spellEnd"/>
            <w:r w:rsidRPr="00E41A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1D9A" w:rsidRPr="00E41AC4" w:rsidRDefault="00041D9A" w:rsidP="00041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A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1D9A" w:rsidRPr="00E41AC4" w:rsidRDefault="00041D9A" w:rsidP="00041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A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041D9A" w:rsidRPr="00E41AC4"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1D9A" w:rsidRPr="00E41AC4" w:rsidRDefault="00041D9A" w:rsidP="00041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A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12 </w:t>
            </w:r>
          </w:p>
        </w:tc>
        <w:tc>
          <w:tcPr>
            <w:tcW w:w="4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1D9A" w:rsidRPr="00E41AC4" w:rsidRDefault="00041D9A" w:rsidP="00041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A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Организовать и провести  семинары, с привлечением должностных лиц  и специалистов по мерам предупредительного характера при угрозах террористической и экстремистской направленности 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1D9A" w:rsidRPr="00E41AC4" w:rsidRDefault="00041D9A" w:rsidP="00041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A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Сектор по вопросам </w:t>
            </w:r>
            <w:proofErr w:type="spellStart"/>
            <w:r w:rsidRPr="00E41A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правоохрани</w:t>
            </w:r>
            <w:proofErr w:type="spellEnd"/>
          </w:p>
          <w:p w:rsidR="00041D9A" w:rsidRPr="00E41AC4" w:rsidRDefault="00041D9A" w:rsidP="00041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A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тельной направлен-</w:t>
            </w:r>
          </w:p>
          <w:p w:rsidR="00041D9A" w:rsidRPr="00E41AC4" w:rsidRDefault="00041D9A" w:rsidP="00041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41A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ности</w:t>
            </w:r>
            <w:proofErr w:type="spellEnd"/>
            <w:r w:rsidRPr="00E41A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1D9A" w:rsidRPr="00E41AC4" w:rsidRDefault="00041D9A" w:rsidP="00041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A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мере необходимости 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1D9A" w:rsidRPr="00E41AC4" w:rsidRDefault="00041D9A" w:rsidP="00041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A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041D9A" w:rsidRPr="00E41AC4"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1D9A" w:rsidRPr="00E41AC4" w:rsidRDefault="00041D9A" w:rsidP="00041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A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13 </w:t>
            </w:r>
          </w:p>
        </w:tc>
        <w:tc>
          <w:tcPr>
            <w:tcW w:w="4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1D9A" w:rsidRPr="00E41AC4" w:rsidRDefault="00041D9A" w:rsidP="00041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A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Информировать граждан о наличии в муниципальном образовании телефонных линий для сообщения фактов экстремистской и террористической деятельности 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1D9A" w:rsidRPr="00E41AC4" w:rsidRDefault="00041D9A" w:rsidP="00041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A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Сектор по вопросам </w:t>
            </w:r>
            <w:proofErr w:type="spellStart"/>
            <w:r w:rsidRPr="00E41A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правоохрани</w:t>
            </w:r>
            <w:proofErr w:type="spellEnd"/>
          </w:p>
          <w:p w:rsidR="00041D9A" w:rsidRPr="00E41AC4" w:rsidRDefault="00041D9A" w:rsidP="00041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A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тельной направлен</w:t>
            </w:r>
          </w:p>
          <w:p w:rsidR="00041D9A" w:rsidRPr="00E41AC4" w:rsidRDefault="00041D9A" w:rsidP="00041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41A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ности</w:t>
            </w:r>
            <w:proofErr w:type="spellEnd"/>
            <w:r w:rsidRPr="00E41A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1D9A" w:rsidRPr="00E41AC4" w:rsidRDefault="00041D9A" w:rsidP="00041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41A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Ежене</w:t>
            </w:r>
            <w:proofErr w:type="spellEnd"/>
          </w:p>
          <w:p w:rsidR="00041D9A" w:rsidRPr="00E41AC4" w:rsidRDefault="00041D9A" w:rsidP="00041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A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дельно 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1D9A" w:rsidRPr="00E41AC4" w:rsidRDefault="00041D9A" w:rsidP="00041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A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041D9A" w:rsidRPr="00E41AC4"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1D9A" w:rsidRPr="00E41AC4" w:rsidRDefault="00041D9A" w:rsidP="00041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A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14 </w:t>
            </w:r>
          </w:p>
        </w:tc>
        <w:tc>
          <w:tcPr>
            <w:tcW w:w="4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1D9A" w:rsidRPr="00E41AC4" w:rsidRDefault="00041D9A" w:rsidP="00041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A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Оказывать социальную поддержку лицам, пострадавшим в результате террористического акта, с целью </w:t>
            </w:r>
            <w:r w:rsidRPr="00E41A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их социальной адаптации 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1D9A" w:rsidRPr="00E41AC4" w:rsidRDefault="00041D9A" w:rsidP="00041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A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Сектор по вопросам </w:t>
            </w:r>
            <w:proofErr w:type="spellStart"/>
            <w:r w:rsidRPr="00E41A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правоохрани</w:t>
            </w:r>
            <w:proofErr w:type="spellEnd"/>
          </w:p>
          <w:p w:rsidR="00041D9A" w:rsidRPr="00E41AC4" w:rsidRDefault="00041D9A" w:rsidP="00041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A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тельной направлен</w:t>
            </w:r>
          </w:p>
          <w:p w:rsidR="00041D9A" w:rsidRPr="00E41AC4" w:rsidRDefault="00041D9A" w:rsidP="00041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41A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ности</w:t>
            </w:r>
            <w:proofErr w:type="spellEnd"/>
            <w:r w:rsidRPr="00E41A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1D9A" w:rsidRPr="00E41AC4" w:rsidRDefault="00041D9A" w:rsidP="00041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A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По мере необходимости 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1D9A" w:rsidRPr="00E41AC4" w:rsidRDefault="00041D9A" w:rsidP="00041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A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</w:tbl>
    <w:p w:rsidR="00041D9A" w:rsidRPr="00E41AC4" w:rsidRDefault="00041D9A" w:rsidP="00041D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41D9A" w:rsidRPr="00E41AC4" w:rsidRDefault="00041D9A">
      <w:pPr>
        <w:rPr>
          <w:rFonts w:ascii="Times New Roman" w:hAnsi="Times New Roman" w:cs="Times New Roman"/>
          <w:sz w:val="28"/>
          <w:szCs w:val="28"/>
        </w:rPr>
      </w:pPr>
    </w:p>
    <w:sectPr w:rsidR="00041D9A" w:rsidRPr="00E41AC4" w:rsidSect="0095674F">
      <w:pgSz w:w="15840" w:h="12240" w:orient="landscape"/>
      <w:pgMar w:top="709" w:right="1134" w:bottom="85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MV Boli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D9A"/>
    <w:rsid w:val="00041D9A"/>
    <w:rsid w:val="00373810"/>
    <w:rsid w:val="004D651F"/>
    <w:rsid w:val="00606491"/>
    <w:rsid w:val="0095674F"/>
    <w:rsid w:val="00B359D0"/>
    <w:rsid w:val="00B831D2"/>
    <w:rsid w:val="00E41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1905</Words>
  <Characters>10864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kos-2</dc:creator>
  <cp:lastModifiedBy>kos-3</cp:lastModifiedBy>
  <cp:revision>2</cp:revision>
  <dcterms:created xsi:type="dcterms:W3CDTF">2018-11-15T06:47:00Z</dcterms:created>
  <dcterms:modified xsi:type="dcterms:W3CDTF">2018-11-15T06:47:00Z</dcterms:modified>
</cp:coreProperties>
</file>