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ED26" w14:textId="77777777" w:rsidR="00A01260" w:rsidRPr="00E67BC1" w:rsidRDefault="00A01260" w:rsidP="00A01260">
      <w:pPr>
        <w:jc w:val="center"/>
        <w:rPr>
          <w:b/>
        </w:rPr>
      </w:pPr>
      <w:bookmarkStart w:id="0" w:name="_Hlk69202740"/>
      <w:bookmarkStart w:id="1" w:name="OLE_LINK2"/>
      <w:r w:rsidRPr="00E67BC1">
        <w:rPr>
          <w:b/>
        </w:rPr>
        <w:t>ГЛАВА МУНИЦИПАЛЬНОГО ОБРАЗОВАНИЯ</w:t>
      </w:r>
    </w:p>
    <w:p w14:paraId="22979356" w14:textId="77777777" w:rsidR="00A01260" w:rsidRPr="00E67BC1" w:rsidRDefault="00A01260" w:rsidP="00A01260">
      <w:pPr>
        <w:jc w:val="center"/>
        <w:rPr>
          <w:b/>
        </w:rPr>
      </w:pPr>
      <w:r w:rsidRPr="00E67BC1">
        <w:rPr>
          <w:b/>
        </w:rPr>
        <w:t>ШУГОЗЕРСКОЕ СЕЛЬСКОЕ ПОСЕЛЕНИЕ</w:t>
      </w:r>
    </w:p>
    <w:p w14:paraId="2BFC1D7D" w14:textId="77777777" w:rsidR="00A01260" w:rsidRPr="00E67BC1" w:rsidRDefault="00A01260" w:rsidP="00A01260">
      <w:pPr>
        <w:jc w:val="center"/>
        <w:rPr>
          <w:b/>
        </w:rPr>
      </w:pPr>
      <w:r w:rsidRPr="00E67BC1">
        <w:rPr>
          <w:b/>
        </w:rPr>
        <w:t>ТИХВИНСКОГО МУНИЦИПАЛЬНОГО РАЙОНА</w:t>
      </w:r>
    </w:p>
    <w:p w14:paraId="020416AF" w14:textId="77777777" w:rsidR="00A01260" w:rsidRPr="00E67BC1" w:rsidRDefault="00A01260" w:rsidP="00A01260">
      <w:pPr>
        <w:jc w:val="center"/>
        <w:rPr>
          <w:b/>
        </w:rPr>
      </w:pPr>
      <w:r w:rsidRPr="00E67BC1">
        <w:rPr>
          <w:b/>
        </w:rPr>
        <w:t>ЛЕНИНГРАДСКОЙ ОБЛАСТИ</w:t>
      </w:r>
    </w:p>
    <w:p w14:paraId="71E6FBFB" w14:textId="77777777" w:rsidR="00A01260" w:rsidRPr="00E67BC1" w:rsidRDefault="00A01260" w:rsidP="00A01260">
      <w:pPr>
        <w:jc w:val="center"/>
        <w:rPr>
          <w:b/>
        </w:rPr>
      </w:pPr>
      <w:r w:rsidRPr="00E67BC1">
        <w:rPr>
          <w:b/>
        </w:rPr>
        <w:t>(ГЛАВА ШУГОЗЕРСКОГО СЕЛЬКОГО ПОСЕЛЕНИЯ)</w:t>
      </w:r>
    </w:p>
    <w:p w14:paraId="455DC62B" w14:textId="77777777" w:rsidR="00A01260" w:rsidRDefault="00A01260" w:rsidP="00A01260">
      <w:pPr>
        <w:jc w:val="center"/>
        <w:rPr>
          <w:b/>
        </w:rPr>
      </w:pPr>
    </w:p>
    <w:p w14:paraId="39884573" w14:textId="77777777" w:rsidR="00A01260" w:rsidRPr="00E67BC1" w:rsidRDefault="00A01260" w:rsidP="00A01260">
      <w:pPr>
        <w:jc w:val="center"/>
        <w:rPr>
          <w:b/>
        </w:rPr>
      </w:pPr>
      <w:r w:rsidRPr="00E67BC1">
        <w:rPr>
          <w:b/>
        </w:rPr>
        <w:t>ПОСТАНОВЛЕНИЕ</w:t>
      </w:r>
    </w:p>
    <w:p w14:paraId="3BDD20D9" w14:textId="77777777" w:rsidR="00A01260" w:rsidRDefault="00A01260" w:rsidP="00A01260"/>
    <w:p w14:paraId="2D41F708" w14:textId="77777777" w:rsidR="007A2FA8" w:rsidRPr="007A2FA8" w:rsidRDefault="007A2FA8" w:rsidP="007A2FA8"/>
    <w:p w14:paraId="56AEAB59" w14:textId="5E1AD0E4" w:rsidR="007A2FA8" w:rsidRPr="007A2FA8" w:rsidRDefault="0039776E" w:rsidP="007A2FA8">
      <w:bookmarkStart w:id="2" w:name="_Hlk69202574"/>
      <w:r>
        <w:t xml:space="preserve">от </w:t>
      </w:r>
      <w:r w:rsidR="00DF23A2">
        <w:t>1</w:t>
      </w:r>
      <w:r w:rsidR="00CD5E5D">
        <w:t xml:space="preserve"> апреля </w:t>
      </w:r>
      <w:r>
        <w:t>202</w:t>
      </w:r>
      <w:r w:rsidR="009B3460">
        <w:t>5</w:t>
      </w:r>
      <w:r w:rsidR="007A2FA8" w:rsidRPr="007A2FA8">
        <w:t xml:space="preserve"> года</w:t>
      </w:r>
      <w:r w:rsidR="002B217A">
        <w:tab/>
      </w:r>
      <w:r w:rsidR="002B217A">
        <w:tab/>
        <w:t xml:space="preserve">№ </w:t>
      </w:r>
      <w:r w:rsidR="007A2FA8">
        <w:t>10-</w:t>
      </w:r>
      <w:r>
        <w:t>0</w:t>
      </w:r>
      <w:r w:rsidR="009B3460">
        <w:t>1</w:t>
      </w:r>
      <w:r w:rsidR="007A2FA8" w:rsidRPr="007A2FA8">
        <w:t>-м</w:t>
      </w:r>
    </w:p>
    <w:p w14:paraId="05F04D14" w14:textId="77777777" w:rsidR="007A2FA8" w:rsidRPr="003144ED" w:rsidRDefault="007A2FA8" w:rsidP="007A2FA8">
      <w:pPr>
        <w:tabs>
          <w:tab w:val="left" w:pos="4500"/>
        </w:tabs>
        <w:ind w:right="4855"/>
        <w:jc w:val="both"/>
      </w:pPr>
    </w:p>
    <w:p w14:paraId="6EC9A046" w14:textId="5686DDBD" w:rsidR="0095533E" w:rsidRPr="002961FA" w:rsidRDefault="0095533E" w:rsidP="003A207A">
      <w:pPr>
        <w:tabs>
          <w:tab w:val="left" w:pos="4500"/>
        </w:tabs>
        <w:ind w:right="4855"/>
        <w:jc w:val="both"/>
      </w:pPr>
      <w:r w:rsidRPr="002961FA">
        <w:t xml:space="preserve">О проведении публичных слушаний по </w:t>
      </w:r>
      <w:r w:rsidR="003A207A">
        <w:t>отчету об исполнении бюджета муниципального об</w:t>
      </w:r>
      <w:r w:rsidR="00987371">
        <w:t xml:space="preserve">разования Шугозерское сельское </w:t>
      </w:r>
      <w:r w:rsidR="003A207A">
        <w:t>поселение Тихвинского муниципального райо</w:t>
      </w:r>
      <w:r w:rsidR="00993363">
        <w:t>на Ленинградской области за 20</w:t>
      </w:r>
      <w:r w:rsidR="001F2E35">
        <w:t>2</w:t>
      </w:r>
      <w:r w:rsidR="009B3460">
        <w:t>4</w:t>
      </w:r>
      <w:r w:rsidR="003A207A">
        <w:t xml:space="preserve"> год</w:t>
      </w:r>
    </w:p>
    <w:bookmarkEnd w:id="2"/>
    <w:p w14:paraId="48169D7B" w14:textId="77777777" w:rsidR="009164C3" w:rsidRPr="007771B1" w:rsidRDefault="009164C3" w:rsidP="009164C3">
      <w:pPr>
        <w:tabs>
          <w:tab w:val="left" w:pos="2175"/>
        </w:tabs>
      </w:pPr>
    </w:p>
    <w:p w14:paraId="26A461DC" w14:textId="77777777" w:rsidR="009164C3" w:rsidRDefault="009164C3" w:rsidP="009164C3">
      <w:pPr>
        <w:tabs>
          <w:tab w:val="left" w:pos="2175"/>
        </w:tabs>
      </w:pPr>
    </w:p>
    <w:p w14:paraId="0B4AF729" w14:textId="77777777" w:rsidR="003A207A" w:rsidRPr="003A207A" w:rsidRDefault="003A207A" w:rsidP="003A207A">
      <w:pPr>
        <w:tabs>
          <w:tab w:val="left" w:pos="2175"/>
        </w:tabs>
        <w:spacing w:after="120"/>
        <w:ind w:firstLine="720"/>
        <w:jc w:val="both"/>
      </w:pPr>
      <w:r w:rsidRPr="003A207A">
        <w:t>На основании пункта 2 части 3 статьи 28 Федерального закона от 06.10.2003г. № 131-</w:t>
      </w:r>
      <w:r w:rsidR="00993363" w:rsidRPr="003A207A">
        <w:t>ФЗ «</w:t>
      </w:r>
      <w:r w:rsidRPr="003A207A">
        <w:t xml:space="preserve">Об общих принципах организации местного самоуправления в Российской Федерации», подпункта 2 пункта 3 статьи 14 </w:t>
      </w:r>
      <w:r w:rsidR="00993363" w:rsidRPr="003A207A">
        <w:t>Устава муниципального</w:t>
      </w:r>
      <w:r w:rsidRPr="003A207A">
        <w:t xml:space="preserve"> образования Шугозерского сельского поселения Тихвинского муниципального района Ленинградской области</w:t>
      </w:r>
    </w:p>
    <w:p w14:paraId="55F8A940" w14:textId="77777777" w:rsidR="009164C3" w:rsidRPr="003144ED" w:rsidRDefault="009164C3" w:rsidP="00185113">
      <w:pPr>
        <w:tabs>
          <w:tab w:val="left" w:pos="2175"/>
          <w:tab w:val="left" w:pos="4140"/>
        </w:tabs>
        <w:spacing w:after="120"/>
        <w:ind w:firstLine="709"/>
        <w:jc w:val="center"/>
      </w:pPr>
      <w:r w:rsidRPr="009164C3">
        <w:rPr>
          <w:b/>
        </w:rPr>
        <w:t>ПОСТАНОВЛЯЮ</w:t>
      </w:r>
      <w:r>
        <w:t>:</w:t>
      </w:r>
    </w:p>
    <w:p w14:paraId="3F81CF6C" w14:textId="74E78405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1. Назначить публичные слушания по отчету об исполнении бюджета муниципального образования Шугозерского сельского поселения Тихвинского муниципального райо</w:t>
      </w:r>
      <w:r w:rsidR="00BD79A7">
        <w:t>на Ленинградской области за 20</w:t>
      </w:r>
      <w:r w:rsidR="001F2E35">
        <w:t>2</w:t>
      </w:r>
      <w:r w:rsidR="009B3460">
        <w:t>4</w:t>
      </w:r>
      <w:r w:rsidR="0039776E">
        <w:t xml:space="preserve"> год на </w:t>
      </w:r>
      <w:r w:rsidR="009B3460">
        <w:t>6</w:t>
      </w:r>
      <w:r w:rsidR="00BA3593">
        <w:t xml:space="preserve"> мая</w:t>
      </w:r>
      <w:r w:rsidR="0039776E">
        <w:t xml:space="preserve"> 202</w:t>
      </w:r>
      <w:r w:rsidR="009B3460">
        <w:t>5</w:t>
      </w:r>
      <w:r w:rsidR="00993363">
        <w:t xml:space="preserve"> </w:t>
      </w:r>
      <w:r>
        <w:t>года в 16 часов по адресу: 187530, Ленинградская область, Тихвинский район, поселок</w:t>
      </w:r>
      <w:r w:rsidR="00A73A76">
        <w:t xml:space="preserve"> Шугозеро, ул. Советская, д. 43</w:t>
      </w:r>
      <w:r>
        <w:t>, актовый зал.</w:t>
      </w:r>
    </w:p>
    <w:p w14:paraId="71FF2D89" w14:textId="77777777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2. Утвердить комиссию по организации и проведению публичных слушаний в составе:</w:t>
      </w:r>
    </w:p>
    <w:p w14:paraId="6582CFA9" w14:textId="77777777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председатель комиссии: Соколова Н.С., глава администрации Шугозерского сельского поселения:</w:t>
      </w:r>
    </w:p>
    <w:p w14:paraId="66658000" w14:textId="77777777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члены комиссии:</w:t>
      </w:r>
    </w:p>
    <w:p w14:paraId="5EEC78A2" w14:textId="6F5A2C4A" w:rsidR="003A207A" w:rsidRDefault="009B3460" w:rsidP="003A207A">
      <w:pPr>
        <w:tabs>
          <w:tab w:val="left" w:pos="2175"/>
        </w:tabs>
        <w:spacing w:after="120"/>
        <w:ind w:firstLine="720"/>
        <w:jc w:val="both"/>
      </w:pPr>
      <w:r>
        <w:t>Смирнова О.В.-</w:t>
      </w:r>
      <w:r w:rsidR="003A207A">
        <w:t xml:space="preserve"> депутат совета депутатов Шугозерского сельского поселения.</w:t>
      </w:r>
    </w:p>
    <w:p w14:paraId="30DCC9A0" w14:textId="2D877BD4" w:rsidR="003A207A" w:rsidRDefault="00DF23A2" w:rsidP="003A207A">
      <w:pPr>
        <w:tabs>
          <w:tab w:val="left" w:pos="2175"/>
        </w:tabs>
        <w:spacing w:after="120"/>
        <w:ind w:firstLine="720"/>
        <w:jc w:val="both"/>
      </w:pPr>
      <w:r>
        <w:t>Хомякова Т.А.</w:t>
      </w:r>
      <w:r w:rsidR="003A207A">
        <w:t xml:space="preserve"> заведующая финансовым сектором - гл. бухгалтер администрации Шугозерского сельского поселения</w:t>
      </w:r>
    </w:p>
    <w:p w14:paraId="212FD2BF" w14:textId="357AA89C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3. Установить, что комиссия принимает письменные заявки для участия в публичных слушаниях в здании администрации по адресу:187530, Ленинградская область, Тихвинский район, поселок Шугозеро, ул. Советска</w:t>
      </w:r>
      <w:r w:rsidR="0039776E">
        <w:t xml:space="preserve">я, д. 43 до 12 часов </w:t>
      </w:r>
      <w:r w:rsidR="009B3460">
        <w:t>5</w:t>
      </w:r>
      <w:r w:rsidR="0039776E">
        <w:t xml:space="preserve"> мая 202</w:t>
      </w:r>
      <w:r w:rsidR="009B3460">
        <w:t>5</w:t>
      </w:r>
      <w:r w:rsidR="00993363">
        <w:t xml:space="preserve"> </w:t>
      </w:r>
      <w:r>
        <w:t>г.</w:t>
      </w:r>
    </w:p>
    <w:p w14:paraId="42B4B823" w14:textId="77777777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4. Опубликовать постановление о проведении публичных слушаний в газете «Трудовая слава».</w:t>
      </w:r>
    </w:p>
    <w:p w14:paraId="2A08ECE2" w14:textId="77777777" w:rsidR="003A207A" w:rsidRDefault="003A207A" w:rsidP="003A207A">
      <w:pPr>
        <w:tabs>
          <w:tab w:val="left" w:pos="2175"/>
        </w:tabs>
        <w:spacing w:after="120"/>
        <w:ind w:firstLine="720"/>
        <w:jc w:val="both"/>
      </w:pPr>
      <w:r>
        <w:t>5. Контроль за исполнением постановления возложить на.</w:t>
      </w:r>
      <w:r w:rsidRPr="003A207A">
        <w:t xml:space="preserve"> </w:t>
      </w:r>
      <w:r w:rsidR="00DF23A2">
        <w:t>Хомякову Т.А.</w:t>
      </w:r>
      <w:r>
        <w:t>, заведующую финансовым сектором - гл. бухгалтера администрации Шугозерского сельского поселения.</w:t>
      </w:r>
    </w:p>
    <w:p w14:paraId="211A3DDB" w14:textId="77777777" w:rsidR="000162E1" w:rsidRDefault="000162E1" w:rsidP="00A01260"/>
    <w:p w14:paraId="33746F99" w14:textId="41A63A60" w:rsidR="00A01260" w:rsidRPr="001E7948" w:rsidRDefault="00A01260" w:rsidP="00A01260">
      <w:r w:rsidRPr="001E7948">
        <w:t>Глава муниципального образования</w:t>
      </w:r>
    </w:p>
    <w:p w14:paraId="14E9FDBA" w14:textId="77777777" w:rsidR="00A01260" w:rsidRPr="001E7948" w:rsidRDefault="00A01260" w:rsidP="00A01260">
      <w:r w:rsidRPr="001E7948">
        <w:t>Шугозерское сельское поселение</w:t>
      </w:r>
    </w:p>
    <w:p w14:paraId="6FB7846F" w14:textId="77777777" w:rsidR="00A01260" w:rsidRPr="001E7948" w:rsidRDefault="00A01260" w:rsidP="00A01260">
      <w:r w:rsidRPr="001E7948">
        <w:t>Тихвинского муниципального района</w:t>
      </w:r>
    </w:p>
    <w:p w14:paraId="6E609B8B" w14:textId="77777777" w:rsidR="00A01260" w:rsidRDefault="00A01260" w:rsidP="00D76534">
      <w:pPr>
        <w:tabs>
          <w:tab w:val="left" w:pos="-180"/>
        </w:tabs>
      </w:pPr>
      <w:r w:rsidRPr="001E7948">
        <w:t>Ленинградской области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7948">
        <w:t>Р.П. Чекенюк.</w:t>
      </w:r>
      <w:bookmarkEnd w:id="0"/>
      <w:bookmarkEnd w:id="1"/>
    </w:p>
    <w:sectPr w:rsidR="00A01260" w:rsidSect="003914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C7360"/>
    <w:multiLevelType w:val="hybridMultilevel"/>
    <w:tmpl w:val="49EA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7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0"/>
    <w:rsid w:val="00000766"/>
    <w:rsid w:val="000046BB"/>
    <w:rsid w:val="00005DC4"/>
    <w:rsid w:val="00006E91"/>
    <w:rsid w:val="0000732B"/>
    <w:rsid w:val="000112AB"/>
    <w:rsid w:val="000118C5"/>
    <w:rsid w:val="00012CFB"/>
    <w:rsid w:val="00013703"/>
    <w:rsid w:val="00015603"/>
    <w:rsid w:val="000162E1"/>
    <w:rsid w:val="00020CC0"/>
    <w:rsid w:val="00023866"/>
    <w:rsid w:val="00024E46"/>
    <w:rsid w:val="000266D5"/>
    <w:rsid w:val="00027AE6"/>
    <w:rsid w:val="00027E13"/>
    <w:rsid w:val="00030DBE"/>
    <w:rsid w:val="000349B0"/>
    <w:rsid w:val="000355A6"/>
    <w:rsid w:val="0003750E"/>
    <w:rsid w:val="0004061A"/>
    <w:rsid w:val="00041222"/>
    <w:rsid w:val="0004287D"/>
    <w:rsid w:val="00044E37"/>
    <w:rsid w:val="00052ADD"/>
    <w:rsid w:val="000546E3"/>
    <w:rsid w:val="00055552"/>
    <w:rsid w:val="00056110"/>
    <w:rsid w:val="00056785"/>
    <w:rsid w:val="000567FA"/>
    <w:rsid w:val="0006129D"/>
    <w:rsid w:val="00061F47"/>
    <w:rsid w:val="000633F9"/>
    <w:rsid w:val="00063F81"/>
    <w:rsid w:val="00067A60"/>
    <w:rsid w:val="00071B0F"/>
    <w:rsid w:val="00071E47"/>
    <w:rsid w:val="00075398"/>
    <w:rsid w:val="000761B6"/>
    <w:rsid w:val="00076936"/>
    <w:rsid w:val="00076D62"/>
    <w:rsid w:val="00082F1E"/>
    <w:rsid w:val="00087487"/>
    <w:rsid w:val="000879C8"/>
    <w:rsid w:val="00092859"/>
    <w:rsid w:val="00094AED"/>
    <w:rsid w:val="000966A3"/>
    <w:rsid w:val="000A13C4"/>
    <w:rsid w:val="000A1FD0"/>
    <w:rsid w:val="000A25F6"/>
    <w:rsid w:val="000A4033"/>
    <w:rsid w:val="000A689F"/>
    <w:rsid w:val="000B4C0B"/>
    <w:rsid w:val="000B5318"/>
    <w:rsid w:val="000B671E"/>
    <w:rsid w:val="000C42A1"/>
    <w:rsid w:val="000C5293"/>
    <w:rsid w:val="000D0526"/>
    <w:rsid w:val="000D0689"/>
    <w:rsid w:val="000D134F"/>
    <w:rsid w:val="000D5DBA"/>
    <w:rsid w:val="000D71E4"/>
    <w:rsid w:val="000E2247"/>
    <w:rsid w:val="000E3AE1"/>
    <w:rsid w:val="000E4315"/>
    <w:rsid w:val="000F1437"/>
    <w:rsid w:val="000F2D6C"/>
    <w:rsid w:val="000F3C25"/>
    <w:rsid w:val="000F417A"/>
    <w:rsid w:val="000F74EE"/>
    <w:rsid w:val="00100553"/>
    <w:rsid w:val="00101065"/>
    <w:rsid w:val="00101FDB"/>
    <w:rsid w:val="001024B8"/>
    <w:rsid w:val="00110D00"/>
    <w:rsid w:val="00112699"/>
    <w:rsid w:val="001129FF"/>
    <w:rsid w:val="00112B7E"/>
    <w:rsid w:val="00114987"/>
    <w:rsid w:val="001165CB"/>
    <w:rsid w:val="00116DA9"/>
    <w:rsid w:val="00117710"/>
    <w:rsid w:val="00120188"/>
    <w:rsid w:val="001221C1"/>
    <w:rsid w:val="0012419C"/>
    <w:rsid w:val="0012525F"/>
    <w:rsid w:val="00127032"/>
    <w:rsid w:val="00134A87"/>
    <w:rsid w:val="00135CF9"/>
    <w:rsid w:val="00135E19"/>
    <w:rsid w:val="0013742C"/>
    <w:rsid w:val="00142671"/>
    <w:rsid w:val="001476D8"/>
    <w:rsid w:val="0015128B"/>
    <w:rsid w:val="00152057"/>
    <w:rsid w:val="00153F11"/>
    <w:rsid w:val="00162CAB"/>
    <w:rsid w:val="001701A8"/>
    <w:rsid w:val="00175883"/>
    <w:rsid w:val="00175D35"/>
    <w:rsid w:val="00182975"/>
    <w:rsid w:val="001829DD"/>
    <w:rsid w:val="00185113"/>
    <w:rsid w:val="00186BC0"/>
    <w:rsid w:val="00187C67"/>
    <w:rsid w:val="001901A7"/>
    <w:rsid w:val="00192351"/>
    <w:rsid w:val="0019525A"/>
    <w:rsid w:val="00197566"/>
    <w:rsid w:val="001A1A4B"/>
    <w:rsid w:val="001A3D17"/>
    <w:rsid w:val="001A4D59"/>
    <w:rsid w:val="001A5368"/>
    <w:rsid w:val="001B1674"/>
    <w:rsid w:val="001B368B"/>
    <w:rsid w:val="001B582B"/>
    <w:rsid w:val="001B6909"/>
    <w:rsid w:val="001B6F94"/>
    <w:rsid w:val="001C0E71"/>
    <w:rsid w:val="001C25A0"/>
    <w:rsid w:val="001D1BCB"/>
    <w:rsid w:val="001D7E48"/>
    <w:rsid w:val="001E451E"/>
    <w:rsid w:val="001E6403"/>
    <w:rsid w:val="001E75AC"/>
    <w:rsid w:val="001F24BC"/>
    <w:rsid w:val="001F2E35"/>
    <w:rsid w:val="001F3FF0"/>
    <w:rsid w:val="001F69E1"/>
    <w:rsid w:val="0020078C"/>
    <w:rsid w:val="00202765"/>
    <w:rsid w:val="00202F12"/>
    <w:rsid w:val="00203F75"/>
    <w:rsid w:val="00204664"/>
    <w:rsid w:val="00215F36"/>
    <w:rsid w:val="002216F8"/>
    <w:rsid w:val="00222421"/>
    <w:rsid w:val="00223EE5"/>
    <w:rsid w:val="0022421C"/>
    <w:rsid w:val="002243A3"/>
    <w:rsid w:val="00226797"/>
    <w:rsid w:val="002276CA"/>
    <w:rsid w:val="0023038C"/>
    <w:rsid w:val="00234496"/>
    <w:rsid w:val="002367D5"/>
    <w:rsid w:val="00237159"/>
    <w:rsid w:val="00242239"/>
    <w:rsid w:val="002474C2"/>
    <w:rsid w:val="0025242B"/>
    <w:rsid w:val="0025362E"/>
    <w:rsid w:val="00254DC0"/>
    <w:rsid w:val="0026080F"/>
    <w:rsid w:val="00262E04"/>
    <w:rsid w:val="00263FD1"/>
    <w:rsid w:val="002644B0"/>
    <w:rsid w:val="0027249B"/>
    <w:rsid w:val="00272770"/>
    <w:rsid w:val="00272F07"/>
    <w:rsid w:val="00272F45"/>
    <w:rsid w:val="00273346"/>
    <w:rsid w:val="0027439B"/>
    <w:rsid w:val="00274736"/>
    <w:rsid w:val="00276746"/>
    <w:rsid w:val="0027781B"/>
    <w:rsid w:val="00281A53"/>
    <w:rsid w:val="0028213E"/>
    <w:rsid w:val="00283214"/>
    <w:rsid w:val="00285108"/>
    <w:rsid w:val="00291171"/>
    <w:rsid w:val="00292656"/>
    <w:rsid w:val="00293688"/>
    <w:rsid w:val="002A2A82"/>
    <w:rsid w:val="002A2E84"/>
    <w:rsid w:val="002A30DF"/>
    <w:rsid w:val="002A710A"/>
    <w:rsid w:val="002B1BB7"/>
    <w:rsid w:val="002B217A"/>
    <w:rsid w:val="002B2D92"/>
    <w:rsid w:val="002B6E17"/>
    <w:rsid w:val="002C581C"/>
    <w:rsid w:val="002D00A0"/>
    <w:rsid w:val="002D04F3"/>
    <w:rsid w:val="002D2117"/>
    <w:rsid w:val="002D2D8B"/>
    <w:rsid w:val="002D5AA6"/>
    <w:rsid w:val="002D755C"/>
    <w:rsid w:val="002E04B2"/>
    <w:rsid w:val="002E0C4D"/>
    <w:rsid w:val="002F454E"/>
    <w:rsid w:val="002F4A19"/>
    <w:rsid w:val="0030156F"/>
    <w:rsid w:val="003022B2"/>
    <w:rsid w:val="0030265E"/>
    <w:rsid w:val="00303A30"/>
    <w:rsid w:val="00306812"/>
    <w:rsid w:val="00306C78"/>
    <w:rsid w:val="00310574"/>
    <w:rsid w:val="003111BA"/>
    <w:rsid w:val="0031642D"/>
    <w:rsid w:val="00320A9B"/>
    <w:rsid w:val="00325C1D"/>
    <w:rsid w:val="00334FA1"/>
    <w:rsid w:val="00341593"/>
    <w:rsid w:val="003447EF"/>
    <w:rsid w:val="003457EB"/>
    <w:rsid w:val="00347FD5"/>
    <w:rsid w:val="003503D3"/>
    <w:rsid w:val="00350BEA"/>
    <w:rsid w:val="0035114C"/>
    <w:rsid w:val="003616F9"/>
    <w:rsid w:val="003617E3"/>
    <w:rsid w:val="003639BE"/>
    <w:rsid w:val="00363C1E"/>
    <w:rsid w:val="00366E3E"/>
    <w:rsid w:val="00372224"/>
    <w:rsid w:val="00374ABB"/>
    <w:rsid w:val="00383F03"/>
    <w:rsid w:val="003844EE"/>
    <w:rsid w:val="0038777C"/>
    <w:rsid w:val="0039045A"/>
    <w:rsid w:val="003914DD"/>
    <w:rsid w:val="00391D16"/>
    <w:rsid w:val="00392A4D"/>
    <w:rsid w:val="00394B05"/>
    <w:rsid w:val="00396DF7"/>
    <w:rsid w:val="0039776E"/>
    <w:rsid w:val="003A150C"/>
    <w:rsid w:val="003A207A"/>
    <w:rsid w:val="003A3553"/>
    <w:rsid w:val="003A4684"/>
    <w:rsid w:val="003A5872"/>
    <w:rsid w:val="003A744B"/>
    <w:rsid w:val="003B0FB8"/>
    <w:rsid w:val="003B2B6F"/>
    <w:rsid w:val="003B3885"/>
    <w:rsid w:val="003C4288"/>
    <w:rsid w:val="003C5DDB"/>
    <w:rsid w:val="003C72F1"/>
    <w:rsid w:val="003D1D55"/>
    <w:rsid w:val="003D566B"/>
    <w:rsid w:val="003D5D82"/>
    <w:rsid w:val="003E51AB"/>
    <w:rsid w:val="003E57CC"/>
    <w:rsid w:val="003E633A"/>
    <w:rsid w:val="003E7BDB"/>
    <w:rsid w:val="003F037B"/>
    <w:rsid w:val="003F14EB"/>
    <w:rsid w:val="003F3873"/>
    <w:rsid w:val="003F3F48"/>
    <w:rsid w:val="003F422F"/>
    <w:rsid w:val="003F6B54"/>
    <w:rsid w:val="003F75C7"/>
    <w:rsid w:val="00402635"/>
    <w:rsid w:val="004172EB"/>
    <w:rsid w:val="0042167A"/>
    <w:rsid w:val="00423334"/>
    <w:rsid w:val="004317EE"/>
    <w:rsid w:val="00434AC5"/>
    <w:rsid w:val="00435EDC"/>
    <w:rsid w:val="00442EDF"/>
    <w:rsid w:val="00443225"/>
    <w:rsid w:val="00443A3F"/>
    <w:rsid w:val="00444CB3"/>
    <w:rsid w:val="004462C2"/>
    <w:rsid w:val="00447F76"/>
    <w:rsid w:val="0045046F"/>
    <w:rsid w:val="00450F93"/>
    <w:rsid w:val="0045142D"/>
    <w:rsid w:val="004540C4"/>
    <w:rsid w:val="00456FCA"/>
    <w:rsid w:val="00462553"/>
    <w:rsid w:val="00464FA3"/>
    <w:rsid w:val="0046594D"/>
    <w:rsid w:val="004706C7"/>
    <w:rsid w:val="00471A28"/>
    <w:rsid w:val="00472197"/>
    <w:rsid w:val="00474594"/>
    <w:rsid w:val="0047492F"/>
    <w:rsid w:val="004801AF"/>
    <w:rsid w:val="004823AD"/>
    <w:rsid w:val="004914B7"/>
    <w:rsid w:val="004922F2"/>
    <w:rsid w:val="004952FD"/>
    <w:rsid w:val="0049754A"/>
    <w:rsid w:val="004A0CC8"/>
    <w:rsid w:val="004A3545"/>
    <w:rsid w:val="004A5D14"/>
    <w:rsid w:val="004B1113"/>
    <w:rsid w:val="004B3869"/>
    <w:rsid w:val="004B3BC4"/>
    <w:rsid w:val="004C0ACF"/>
    <w:rsid w:val="004D05AF"/>
    <w:rsid w:val="004D2791"/>
    <w:rsid w:val="004D3152"/>
    <w:rsid w:val="004E14B5"/>
    <w:rsid w:val="004E52C0"/>
    <w:rsid w:val="004E6102"/>
    <w:rsid w:val="004F3833"/>
    <w:rsid w:val="004F5ABC"/>
    <w:rsid w:val="004F61A6"/>
    <w:rsid w:val="005072BA"/>
    <w:rsid w:val="005119AD"/>
    <w:rsid w:val="00512F7B"/>
    <w:rsid w:val="00521AC5"/>
    <w:rsid w:val="00521D6C"/>
    <w:rsid w:val="005312F8"/>
    <w:rsid w:val="00531B2A"/>
    <w:rsid w:val="005338BB"/>
    <w:rsid w:val="005349C9"/>
    <w:rsid w:val="00534CFF"/>
    <w:rsid w:val="0053638B"/>
    <w:rsid w:val="005400BD"/>
    <w:rsid w:val="00541E7D"/>
    <w:rsid w:val="0054224F"/>
    <w:rsid w:val="00547C70"/>
    <w:rsid w:val="00554D10"/>
    <w:rsid w:val="005577E0"/>
    <w:rsid w:val="00560F95"/>
    <w:rsid w:val="0056290A"/>
    <w:rsid w:val="00565045"/>
    <w:rsid w:val="005666E4"/>
    <w:rsid w:val="00567BF7"/>
    <w:rsid w:val="0057041D"/>
    <w:rsid w:val="005753A3"/>
    <w:rsid w:val="00575D85"/>
    <w:rsid w:val="00586351"/>
    <w:rsid w:val="00587FEF"/>
    <w:rsid w:val="00592A4A"/>
    <w:rsid w:val="00593CA7"/>
    <w:rsid w:val="00596C12"/>
    <w:rsid w:val="005A1EA9"/>
    <w:rsid w:val="005A21C4"/>
    <w:rsid w:val="005A3B01"/>
    <w:rsid w:val="005A6F28"/>
    <w:rsid w:val="005B2B6C"/>
    <w:rsid w:val="005C09C4"/>
    <w:rsid w:val="005C2C8C"/>
    <w:rsid w:val="005C415E"/>
    <w:rsid w:val="005C6BE6"/>
    <w:rsid w:val="005D262E"/>
    <w:rsid w:val="005D319A"/>
    <w:rsid w:val="005D3263"/>
    <w:rsid w:val="005D782F"/>
    <w:rsid w:val="005E1009"/>
    <w:rsid w:val="005E213A"/>
    <w:rsid w:val="005E3243"/>
    <w:rsid w:val="005E3484"/>
    <w:rsid w:val="005F01E1"/>
    <w:rsid w:val="005F0AB7"/>
    <w:rsid w:val="005F0ADE"/>
    <w:rsid w:val="005F44FA"/>
    <w:rsid w:val="005F4AA1"/>
    <w:rsid w:val="005F4BEA"/>
    <w:rsid w:val="005F4FC8"/>
    <w:rsid w:val="00602C74"/>
    <w:rsid w:val="00603D7D"/>
    <w:rsid w:val="0060461A"/>
    <w:rsid w:val="00605FDB"/>
    <w:rsid w:val="00624F7B"/>
    <w:rsid w:val="00625C35"/>
    <w:rsid w:val="00626AF0"/>
    <w:rsid w:val="006332CC"/>
    <w:rsid w:val="006343A9"/>
    <w:rsid w:val="006366DB"/>
    <w:rsid w:val="00642826"/>
    <w:rsid w:val="0064304A"/>
    <w:rsid w:val="00643749"/>
    <w:rsid w:val="00644438"/>
    <w:rsid w:val="00645891"/>
    <w:rsid w:val="00652E38"/>
    <w:rsid w:val="0065632A"/>
    <w:rsid w:val="0065677A"/>
    <w:rsid w:val="006615F1"/>
    <w:rsid w:val="00663A8D"/>
    <w:rsid w:val="00670247"/>
    <w:rsid w:val="00670720"/>
    <w:rsid w:val="0067077D"/>
    <w:rsid w:val="006708B0"/>
    <w:rsid w:val="00676B45"/>
    <w:rsid w:val="0067760F"/>
    <w:rsid w:val="006776A9"/>
    <w:rsid w:val="00690344"/>
    <w:rsid w:val="00691D3A"/>
    <w:rsid w:val="00691F7C"/>
    <w:rsid w:val="00694135"/>
    <w:rsid w:val="00695C7F"/>
    <w:rsid w:val="00695DBD"/>
    <w:rsid w:val="006A3552"/>
    <w:rsid w:val="006A6DA4"/>
    <w:rsid w:val="006B0FCB"/>
    <w:rsid w:val="006B12DD"/>
    <w:rsid w:val="006C01C5"/>
    <w:rsid w:val="006C4B0C"/>
    <w:rsid w:val="006C71AB"/>
    <w:rsid w:val="006D0572"/>
    <w:rsid w:val="006D1493"/>
    <w:rsid w:val="006D1E84"/>
    <w:rsid w:val="006D75EF"/>
    <w:rsid w:val="006D78E0"/>
    <w:rsid w:val="006E0300"/>
    <w:rsid w:val="006E2E99"/>
    <w:rsid w:val="006E385E"/>
    <w:rsid w:val="006F0172"/>
    <w:rsid w:val="006F6D9A"/>
    <w:rsid w:val="0070575B"/>
    <w:rsid w:val="00707538"/>
    <w:rsid w:val="00713E31"/>
    <w:rsid w:val="0071493D"/>
    <w:rsid w:val="00717171"/>
    <w:rsid w:val="00721B3B"/>
    <w:rsid w:val="00722C72"/>
    <w:rsid w:val="00723DDD"/>
    <w:rsid w:val="00724F98"/>
    <w:rsid w:val="00725585"/>
    <w:rsid w:val="00733B03"/>
    <w:rsid w:val="007340B8"/>
    <w:rsid w:val="00741BD1"/>
    <w:rsid w:val="00744E41"/>
    <w:rsid w:val="00756666"/>
    <w:rsid w:val="007633B0"/>
    <w:rsid w:val="00765F6E"/>
    <w:rsid w:val="00771281"/>
    <w:rsid w:val="00773328"/>
    <w:rsid w:val="007749AC"/>
    <w:rsid w:val="007771B1"/>
    <w:rsid w:val="007820A8"/>
    <w:rsid w:val="00786B43"/>
    <w:rsid w:val="007913D0"/>
    <w:rsid w:val="00792CC8"/>
    <w:rsid w:val="0079315D"/>
    <w:rsid w:val="0079510C"/>
    <w:rsid w:val="007975B3"/>
    <w:rsid w:val="007A2FA8"/>
    <w:rsid w:val="007A3153"/>
    <w:rsid w:val="007A34C9"/>
    <w:rsid w:val="007A4BA6"/>
    <w:rsid w:val="007B0529"/>
    <w:rsid w:val="007B4316"/>
    <w:rsid w:val="007B4619"/>
    <w:rsid w:val="007B6709"/>
    <w:rsid w:val="007B7E3E"/>
    <w:rsid w:val="007C18C8"/>
    <w:rsid w:val="007C28A2"/>
    <w:rsid w:val="007C2932"/>
    <w:rsid w:val="007C3DA7"/>
    <w:rsid w:val="007C480B"/>
    <w:rsid w:val="007C481A"/>
    <w:rsid w:val="007D0AA9"/>
    <w:rsid w:val="007D15D7"/>
    <w:rsid w:val="007D4228"/>
    <w:rsid w:val="007D5ED9"/>
    <w:rsid w:val="007D7707"/>
    <w:rsid w:val="007E1A2B"/>
    <w:rsid w:val="007E1B58"/>
    <w:rsid w:val="007E2DD2"/>
    <w:rsid w:val="007E46EA"/>
    <w:rsid w:val="007E4DE5"/>
    <w:rsid w:val="007E7ED5"/>
    <w:rsid w:val="007F10B2"/>
    <w:rsid w:val="007F2B85"/>
    <w:rsid w:val="007F3A6E"/>
    <w:rsid w:val="007F3E16"/>
    <w:rsid w:val="00802678"/>
    <w:rsid w:val="00802AD0"/>
    <w:rsid w:val="00803CDC"/>
    <w:rsid w:val="0080437D"/>
    <w:rsid w:val="00805C7D"/>
    <w:rsid w:val="00806449"/>
    <w:rsid w:val="008066D9"/>
    <w:rsid w:val="008109CB"/>
    <w:rsid w:val="00811870"/>
    <w:rsid w:val="0081196D"/>
    <w:rsid w:val="00812072"/>
    <w:rsid w:val="00817A93"/>
    <w:rsid w:val="00820E5B"/>
    <w:rsid w:val="008212C9"/>
    <w:rsid w:val="00822D38"/>
    <w:rsid w:val="008231B5"/>
    <w:rsid w:val="00826256"/>
    <w:rsid w:val="0082668C"/>
    <w:rsid w:val="00831E6D"/>
    <w:rsid w:val="008323C9"/>
    <w:rsid w:val="008332D0"/>
    <w:rsid w:val="00837B94"/>
    <w:rsid w:val="008415F8"/>
    <w:rsid w:val="008419A8"/>
    <w:rsid w:val="008445D4"/>
    <w:rsid w:val="00845E99"/>
    <w:rsid w:val="00846EED"/>
    <w:rsid w:val="00853227"/>
    <w:rsid w:val="0085466A"/>
    <w:rsid w:val="00854FF7"/>
    <w:rsid w:val="00861036"/>
    <w:rsid w:val="00862C33"/>
    <w:rsid w:val="00864CD7"/>
    <w:rsid w:val="00871E29"/>
    <w:rsid w:val="00874E8E"/>
    <w:rsid w:val="00875795"/>
    <w:rsid w:val="00880E2C"/>
    <w:rsid w:val="0089004B"/>
    <w:rsid w:val="00891949"/>
    <w:rsid w:val="00891F31"/>
    <w:rsid w:val="008962AF"/>
    <w:rsid w:val="008A1B42"/>
    <w:rsid w:val="008A392F"/>
    <w:rsid w:val="008A6C75"/>
    <w:rsid w:val="008B1321"/>
    <w:rsid w:val="008B1CE0"/>
    <w:rsid w:val="008B24FD"/>
    <w:rsid w:val="008B2646"/>
    <w:rsid w:val="008B31B2"/>
    <w:rsid w:val="008D3EE8"/>
    <w:rsid w:val="008D42A1"/>
    <w:rsid w:val="008D71BA"/>
    <w:rsid w:val="008D7C76"/>
    <w:rsid w:val="008E2340"/>
    <w:rsid w:val="008E31E9"/>
    <w:rsid w:val="008F2EC2"/>
    <w:rsid w:val="008F3BBF"/>
    <w:rsid w:val="008F425E"/>
    <w:rsid w:val="008F4CF9"/>
    <w:rsid w:val="008F6867"/>
    <w:rsid w:val="008F7B46"/>
    <w:rsid w:val="008F7D57"/>
    <w:rsid w:val="0090391B"/>
    <w:rsid w:val="00904BAB"/>
    <w:rsid w:val="00905D19"/>
    <w:rsid w:val="00905F72"/>
    <w:rsid w:val="009076FB"/>
    <w:rsid w:val="00912AA4"/>
    <w:rsid w:val="00913881"/>
    <w:rsid w:val="009156D9"/>
    <w:rsid w:val="009164C3"/>
    <w:rsid w:val="00923C1E"/>
    <w:rsid w:val="009271D7"/>
    <w:rsid w:val="0092724B"/>
    <w:rsid w:val="00937882"/>
    <w:rsid w:val="00937D54"/>
    <w:rsid w:val="00940D61"/>
    <w:rsid w:val="00941DF3"/>
    <w:rsid w:val="00950276"/>
    <w:rsid w:val="00950607"/>
    <w:rsid w:val="00950B48"/>
    <w:rsid w:val="00951D00"/>
    <w:rsid w:val="009536EA"/>
    <w:rsid w:val="0095533E"/>
    <w:rsid w:val="0095665C"/>
    <w:rsid w:val="00956680"/>
    <w:rsid w:val="0096253A"/>
    <w:rsid w:val="00963C4B"/>
    <w:rsid w:val="009656AE"/>
    <w:rsid w:val="00966309"/>
    <w:rsid w:val="00973DD8"/>
    <w:rsid w:val="00975B78"/>
    <w:rsid w:val="00977AE4"/>
    <w:rsid w:val="00980682"/>
    <w:rsid w:val="00981B5B"/>
    <w:rsid w:val="00982D8C"/>
    <w:rsid w:val="009868AB"/>
    <w:rsid w:val="00986C18"/>
    <w:rsid w:val="00987371"/>
    <w:rsid w:val="00993363"/>
    <w:rsid w:val="00993677"/>
    <w:rsid w:val="009A31EA"/>
    <w:rsid w:val="009A50A7"/>
    <w:rsid w:val="009B11BE"/>
    <w:rsid w:val="009B3460"/>
    <w:rsid w:val="009B3869"/>
    <w:rsid w:val="009C1440"/>
    <w:rsid w:val="009C3765"/>
    <w:rsid w:val="009D1420"/>
    <w:rsid w:val="009E0BDE"/>
    <w:rsid w:val="009E0C81"/>
    <w:rsid w:val="009E1CBF"/>
    <w:rsid w:val="009E4351"/>
    <w:rsid w:val="009E4954"/>
    <w:rsid w:val="009E5F19"/>
    <w:rsid w:val="009F5063"/>
    <w:rsid w:val="009F7188"/>
    <w:rsid w:val="009F7B5B"/>
    <w:rsid w:val="00A01260"/>
    <w:rsid w:val="00A01BA3"/>
    <w:rsid w:val="00A01C03"/>
    <w:rsid w:val="00A01EA2"/>
    <w:rsid w:val="00A02C8F"/>
    <w:rsid w:val="00A032D8"/>
    <w:rsid w:val="00A05C86"/>
    <w:rsid w:val="00A102AC"/>
    <w:rsid w:val="00A122EE"/>
    <w:rsid w:val="00A15A8A"/>
    <w:rsid w:val="00A20282"/>
    <w:rsid w:val="00A27D4F"/>
    <w:rsid w:val="00A463C6"/>
    <w:rsid w:val="00A51B01"/>
    <w:rsid w:val="00A52547"/>
    <w:rsid w:val="00A57087"/>
    <w:rsid w:val="00A603BE"/>
    <w:rsid w:val="00A67EE2"/>
    <w:rsid w:val="00A70057"/>
    <w:rsid w:val="00A716AE"/>
    <w:rsid w:val="00A7232F"/>
    <w:rsid w:val="00A7337A"/>
    <w:rsid w:val="00A73A76"/>
    <w:rsid w:val="00A7428D"/>
    <w:rsid w:val="00A76387"/>
    <w:rsid w:val="00A7755D"/>
    <w:rsid w:val="00A77AD5"/>
    <w:rsid w:val="00A80D5F"/>
    <w:rsid w:val="00A82FAB"/>
    <w:rsid w:val="00A84DB4"/>
    <w:rsid w:val="00A8752F"/>
    <w:rsid w:val="00A91EC7"/>
    <w:rsid w:val="00A92320"/>
    <w:rsid w:val="00A94A45"/>
    <w:rsid w:val="00A971E4"/>
    <w:rsid w:val="00AA0727"/>
    <w:rsid w:val="00AA1A88"/>
    <w:rsid w:val="00AA7CD3"/>
    <w:rsid w:val="00AB21C7"/>
    <w:rsid w:val="00AB29CC"/>
    <w:rsid w:val="00AB72C2"/>
    <w:rsid w:val="00AC05DB"/>
    <w:rsid w:val="00AC19E0"/>
    <w:rsid w:val="00AC2DCD"/>
    <w:rsid w:val="00AC53B5"/>
    <w:rsid w:val="00AC5509"/>
    <w:rsid w:val="00AC5801"/>
    <w:rsid w:val="00AC5C3F"/>
    <w:rsid w:val="00AC75B6"/>
    <w:rsid w:val="00AD512D"/>
    <w:rsid w:val="00AE1263"/>
    <w:rsid w:val="00AE478F"/>
    <w:rsid w:val="00AE4FBD"/>
    <w:rsid w:val="00AE57BC"/>
    <w:rsid w:val="00AE5F80"/>
    <w:rsid w:val="00AE7936"/>
    <w:rsid w:val="00AF3B69"/>
    <w:rsid w:val="00B028C8"/>
    <w:rsid w:val="00B03CFA"/>
    <w:rsid w:val="00B0422E"/>
    <w:rsid w:val="00B07737"/>
    <w:rsid w:val="00B10009"/>
    <w:rsid w:val="00B23A29"/>
    <w:rsid w:val="00B26984"/>
    <w:rsid w:val="00B27CA3"/>
    <w:rsid w:val="00B30541"/>
    <w:rsid w:val="00B356DA"/>
    <w:rsid w:val="00B370AF"/>
    <w:rsid w:val="00B40C8F"/>
    <w:rsid w:val="00B45CA9"/>
    <w:rsid w:val="00B50E86"/>
    <w:rsid w:val="00B5281F"/>
    <w:rsid w:val="00B52F0B"/>
    <w:rsid w:val="00B53E81"/>
    <w:rsid w:val="00B55D0C"/>
    <w:rsid w:val="00B576E4"/>
    <w:rsid w:val="00B71C95"/>
    <w:rsid w:val="00B7495E"/>
    <w:rsid w:val="00B809AD"/>
    <w:rsid w:val="00B81808"/>
    <w:rsid w:val="00B81A9F"/>
    <w:rsid w:val="00B82805"/>
    <w:rsid w:val="00B84298"/>
    <w:rsid w:val="00B84BB3"/>
    <w:rsid w:val="00B94BF2"/>
    <w:rsid w:val="00B96432"/>
    <w:rsid w:val="00BA0C02"/>
    <w:rsid w:val="00BA138F"/>
    <w:rsid w:val="00BA25C5"/>
    <w:rsid w:val="00BA335C"/>
    <w:rsid w:val="00BA3593"/>
    <w:rsid w:val="00BA5783"/>
    <w:rsid w:val="00BA6EB7"/>
    <w:rsid w:val="00BB35D9"/>
    <w:rsid w:val="00BB4E33"/>
    <w:rsid w:val="00BC3A7C"/>
    <w:rsid w:val="00BC48C7"/>
    <w:rsid w:val="00BC4C37"/>
    <w:rsid w:val="00BC5786"/>
    <w:rsid w:val="00BC6458"/>
    <w:rsid w:val="00BD1226"/>
    <w:rsid w:val="00BD1663"/>
    <w:rsid w:val="00BD2507"/>
    <w:rsid w:val="00BD6006"/>
    <w:rsid w:val="00BD79A7"/>
    <w:rsid w:val="00BE70A3"/>
    <w:rsid w:val="00BE72E1"/>
    <w:rsid w:val="00BE7A66"/>
    <w:rsid w:val="00BF1B2C"/>
    <w:rsid w:val="00BF220A"/>
    <w:rsid w:val="00BF2ACF"/>
    <w:rsid w:val="00BF633F"/>
    <w:rsid w:val="00BF727A"/>
    <w:rsid w:val="00BF77D6"/>
    <w:rsid w:val="00BF7C70"/>
    <w:rsid w:val="00C02EC1"/>
    <w:rsid w:val="00C03BD6"/>
    <w:rsid w:val="00C11980"/>
    <w:rsid w:val="00C127D6"/>
    <w:rsid w:val="00C1324B"/>
    <w:rsid w:val="00C1755A"/>
    <w:rsid w:val="00C21FCC"/>
    <w:rsid w:val="00C2365B"/>
    <w:rsid w:val="00C23B0B"/>
    <w:rsid w:val="00C25B77"/>
    <w:rsid w:val="00C324A4"/>
    <w:rsid w:val="00C32CA2"/>
    <w:rsid w:val="00C364E2"/>
    <w:rsid w:val="00C42ED9"/>
    <w:rsid w:val="00C4377D"/>
    <w:rsid w:val="00C4432A"/>
    <w:rsid w:val="00C45B68"/>
    <w:rsid w:val="00C46A32"/>
    <w:rsid w:val="00C51D1A"/>
    <w:rsid w:val="00C53DF8"/>
    <w:rsid w:val="00C63AD7"/>
    <w:rsid w:val="00C64BD7"/>
    <w:rsid w:val="00C71266"/>
    <w:rsid w:val="00C762A6"/>
    <w:rsid w:val="00C7729C"/>
    <w:rsid w:val="00C77BFF"/>
    <w:rsid w:val="00C80A2C"/>
    <w:rsid w:val="00C80ADA"/>
    <w:rsid w:val="00C81EFB"/>
    <w:rsid w:val="00C95A7C"/>
    <w:rsid w:val="00C95E72"/>
    <w:rsid w:val="00C96A77"/>
    <w:rsid w:val="00CA0B3A"/>
    <w:rsid w:val="00CA19E4"/>
    <w:rsid w:val="00CA1DB2"/>
    <w:rsid w:val="00CA4437"/>
    <w:rsid w:val="00CA46AC"/>
    <w:rsid w:val="00CA643E"/>
    <w:rsid w:val="00CB22BB"/>
    <w:rsid w:val="00CB47DD"/>
    <w:rsid w:val="00CC0AD2"/>
    <w:rsid w:val="00CC14C7"/>
    <w:rsid w:val="00CC2D15"/>
    <w:rsid w:val="00CC366F"/>
    <w:rsid w:val="00CD0993"/>
    <w:rsid w:val="00CD564C"/>
    <w:rsid w:val="00CD5BC6"/>
    <w:rsid w:val="00CD5E5D"/>
    <w:rsid w:val="00CE0EFE"/>
    <w:rsid w:val="00CE2224"/>
    <w:rsid w:val="00CE238D"/>
    <w:rsid w:val="00CE2FB1"/>
    <w:rsid w:val="00CE6291"/>
    <w:rsid w:val="00CF1992"/>
    <w:rsid w:val="00CF1DE9"/>
    <w:rsid w:val="00CF4422"/>
    <w:rsid w:val="00D01B14"/>
    <w:rsid w:val="00D04598"/>
    <w:rsid w:val="00D0560B"/>
    <w:rsid w:val="00D06BD8"/>
    <w:rsid w:val="00D06D53"/>
    <w:rsid w:val="00D100AB"/>
    <w:rsid w:val="00D11752"/>
    <w:rsid w:val="00D1254B"/>
    <w:rsid w:val="00D12C8D"/>
    <w:rsid w:val="00D23AC7"/>
    <w:rsid w:val="00D25488"/>
    <w:rsid w:val="00D25D71"/>
    <w:rsid w:val="00D264BA"/>
    <w:rsid w:val="00D30D5E"/>
    <w:rsid w:val="00D3641D"/>
    <w:rsid w:val="00D41555"/>
    <w:rsid w:val="00D52546"/>
    <w:rsid w:val="00D5340A"/>
    <w:rsid w:val="00D537EE"/>
    <w:rsid w:val="00D54040"/>
    <w:rsid w:val="00D54332"/>
    <w:rsid w:val="00D55C5C"/>
    <w:rsid w:val="00D6226C"/>
    <w:rsid w:val="00D62789"/>
    <w:rsid w:val="00D63D1D"/>
    <w:rsid w:val="00D63EC2"/>
    <w:rsid w:val="00D64C9C"/>
    <w:rsid w:val="00D67D04"/>
    <w:rsid w:val="00D67F79"/>
    <w:rsid w:val="00D70293"/>
    <w:rsid w:val="00D7421D"/>
    <w:rsid w:val="00D75447"/>
    <w:rsid w:val="00D76534"/>
    <w:rsid w:val="00D86E06"/>
    <w:rsid w:val="00D919EF"/>
    <w:rsid w:val="00D95C50"/>
    <w:rsid w:val="00D96B9C"/>
    <w:rsid w:val="00D97942"/>
    <w:rsid w:val="00DA2071"/>
    <w:rsid w:val="00DA5D78"/>
    <w:rsid w:val="00DA646C"/>
    <w:rsid w:val="00DA7A65"/>
    <w:rsid w:val="00DB2250"/>
    <w:rsid w:val="00DB3497"/>
    <w:rsid w:val="00DB4B36"/>
    <w:rsid w:val="00DC37EF"/>
    <w:rsid w:val="00DC3885"/>
    <w:rsid w:val="00DC3E97"/>
    <w:rsid w:val="00DC77A7"/>
    <w:rsid w:val="00DD1E9C"/>
    <w:rsid w:val="00DD3D65"/>
    <w:rsid w:val="00DD4479"/>
    <w:rsid w:val="00DD64C9"/>
    <w:rsid w:val="00DD667C"/>
    <w:rsid w:val="00DD7D4D"/>
    <w:rsid w:val="00DE31CC"/>
    <w:rsid w:val="00DE58E1"/>
    <w:rsid w:val="00DE7364"/>
    <w:rsid w:val="00DF23A2"/>
    <w:rsid w:val="00DF3830"/>
    <w:rsid w:val="00DF4AEE"/>
    <w:rsid w:val="00DF6781"/>
    <w:rsid w:val="00E001B0"/>
    <w:rsid w:val="00E07E60"/>
    <w:rsid w:val="00E102BF"/>
    <w:rsid w:val="00E15984"/>
    <w:rsid w:val="00E21BB2"/>
    <w:rsid w:val="00E2434E"/>
    <w:rsid w:val="00E251CD"/>
    <w:rsid w:val="00E25AFA"/>
    <w:rsid w:val="00E27F1F"/>
    <w:rsid w:val="00E325E7"/>
    <w:rsid w:val="00E328B4"/>
    <w:rsid w:val="00E32C70"/>
    <w:rsid w:val="00E35CA5"/>
    <w:rsid w:val="00E37323"/>
    <w:rsid w:val="00E402AC"/>
    <w:rsid w:val="00E40898"/>
    <w:rsid w:val="00E41829"/>
    <w:rsid w:val="00E4660C"/>
    <w:rsid w:val="00E5005E"/>
    <w:rsid w:val="00E53229"/>
    <w:rsid w:val="00E541EE"/>
    <w:rsid w:val="00E542BC"/>
    <w:rsid w:val="00E55446"/>
    <w:rsid w:val="00E56305"/>
    <w:rsid w:val="00E56D57"/>
    <w:rsid w:val="00E60336"/>
    <w:rsid w:val="00E618BC"/>
    <w:rsid w:val="00E62855"/>
    <w:rsid w:val="00E641BD"/>
    <w:rsid w:val="00E6791C"/>
    <w:rsid w:val="00E7052F"/>
    <w:rsid w:val="00E708D5"/>
    <w:rsid w:val="00E71D68"/>
    <w:rsid w:val="00E74B34"/>
    <w:rsid w:val="00E74E79"/>
    <w:rsid w:val="00E75D0F"/>
    <w:rsid w:val="00E76979"/>
    <w:rsid w:val="00E76D55"/>
    <w:rsid w:val="00E8025D"/>
    <w:rsid w:val="00E81CA0"/>
    <w:rsid w:val="00E85283"/>
    <w:rsid w:val="00E86D6D"/>
    <w:rsid w:val="00E939F4"/>
    <w:rsid w:val="00E945CA"/>
    <w:rsid w:val="00E95A15"/>
    <w:rsid w:val="00EA50B3"/>
    <w:rsid w:val="00EA68EA"/>
    <w:rsid w:val="00EB22F0"/>
    <w:rsid w:val="00EB4646"/>
    <w:rsid w:val="00EB4C8F"/>
    <w:rsid w:val="00EB64A8"/>
    <w:rsid w:val="00EB707E"/>
    <w:rsid w:val="00EB7F06"/>
    <w:rsid w:val="00EC2977"/>
    <w:rsid w:val="00EC2FD9"/>
    <w:rsid w:val="00EC7F61"/>
    <w:rsid w:val="00ED02BA"/>
    <w:rsid w:val="00ED36BE"/>
    <w:rsid w:val="00ED6C40"/>
    <w:rsid w:val="00EE0182"/>
    <w:rsid w:val="00EE151F"/>
    <w:rsid w:val="00EE1F94"/>
    <w:rsid w:val="00EE3935"/>
    <w:rsid w:val="00EE5C47"/>
    <w:rsid w:val="00EE680D"/>
    <w:rsid w:val="00EF147B"/>
    <w:rsid w:val="00EF5FE6"/>
    <w:rsid w:val="00EF7854"/>
    <w:rsid w:val="00F00870"/>
    <w:rsid w:val="00F03656"/>
    <w:rsid w:val="00F03BE1"/>
    <w:rsid w:val="00F04858"/>
    <w:rsid w:val="00F058A4"/>
    <w:rsid w:val="00F11322"/>
    <w:rsid w:val="00F12C51"/>
    <w:rsid w:val="00F15EB4"/>
    <w:rsid w:val="00F176F0"/>
    <w:rsid w:val="00F20514"/>
    <w:rsid w:val="00F20850"/>
    <w:rsid w:val="00F2174A"/>
    <w:rsid w:val="00F21C8A"/>
    <w:rsid w:val="00F222A0"/>
    <w:rsid w:val="00F31110"/>
    <w:rsid w:val="00F31AFD"/>
    <w:rsid w:val="00F34A82"/>
    <w:rsid w:val="00F34A9A"/>
    <w:rsid w:val="00F35E03"/>
    <w:rsid w:val="00F4049E"/>
    <w:rsid w:val="00F45571"/>
    <w:rsid w:val="00F45BA1"/>
    <w:rsid w:val="00F45BD0"/>
    <w:rsid w:val="00F469B2"/>
    <w:rsid w:val="00F51BD0"/>
    <w:rsid w:val="00F54BE7"/>
    <w:rsid w:val="00F562A4"/>
    <w:rsid w:val="00F61F98"/>
    <w:rsid w:val="00F654ED"/>
    <w:rsid w:val="00F74F44"/>
    <w:rsid w:val="00F76F03"/>
    <w:rsid w:val="00F774EA"/>
    <w:rsid w:val="00F8301D"/>
    <w:rsid w:val="00F84FCC"/>
    <w:rsid w:val="00F909A0"/>
    <w:rsid w:val="00F9589A"/>
    <w:rsid w:val="00F97970"/>
    <w:rsid w:val="00FA1A40"/>
    <w:rsid w:val="00FA4C98"/>
    <w:rsid w:val="00FB0503"/>
    <w:rsid w:val="00FB26BF"/>
    <w:rsid w:val="00FB3CAE"/>
    <w:rsid w:val="00FC2C3A"/>
    <w:rsid w:val="00FD21E0"/>
    <w:rsid w:val="00FD3F39"/>
    <w:rsid w:val="00FD7AA1"/>
    <w:rsid w:val="00FE6F8A"/>
    <w:rsid w:val="00FE75C6"/>
    <w:rsid w:val="00FF360B"/>
    <w:rsid w:val="00FF4263"/>
    <w:rsid w:val="00FF6608"/>
    <w:rsid w:val="00FF795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EBEF"/>
  <w15:chartTrackingRefBased/>
  <w15:docId w15:val="{03451E1C-0BAF-42AA-93B3-527ADAD2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2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51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8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Org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User</dc:creator>
  <cp:keywords/>
  <dc:description/>
  <cp:lastModifiedBy>Нина Соколова</cp:lastModifiedBy>
  <cp:revision>2</cp:revision>
  <cp:lastPrinted>2025-03-31T09:39:00Z</cp:lastPrinted>
  <dcterms:created xsi:type="dcterms:W3CDTF">2025-04-02T06:58:00Z</dcterms:created>
  <dcterms:modified xsi:type="dcterms:W3CDTF">2025-04-02T06:58:00Z</dcterms:modified>
</cp:coreProperties>
</file>